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E8" w:rsidRPr="00850D01" w:rsidRDefault="00BD38E8" w:rsidP="00BD3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01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850D01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850D01">
        <w:rPr>
          <w:rFonts w:ascii="Times New Roman" w:hAnsi="Times New Roman" w:cs="Times New Roman"/>
          <w:b/>
          <w:sz w:val="28"/>
          <w:szCs w:val="28"/>
        </w:rPr>
        <w:t>кциона</w:t>
      </w:r>
      <w:r w:rsidR="001526BC">
        <w:rPr>
          <w:rFonts w:ascii="Times New Roman" w:hAnsi="Times New Roman" w:cs="Times New Roman"/>
          <w:b/>
          <w:sz w:val="28"/>
          <w:szCs w:val="28"/>
        </w:rPr>
        <w:t xml:space="preserve"> для субъектов малого (среднего) предпринимательства</w:t>
      </w:r>
    </w:p>
    <w:p w:rsidR="00BD38E8" w:rsidRPr="000F61F0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7B">
        <w:rPr>
          <w:rFonts w:ascii="Times New Roman" w:hAnsi="Times New Roman" w:cs="Times New Roman"/>
          <w:sz w:val="28"/>
          <w:szCs w:val="28"/>
        </w:rPr>
        <w:t>Администрация муниципального района Хворостя</w:t>
      </w:r>
      <w:r w:rsidR="007065F5" w:rsidRPr="00692B7B">
        <w:rPr>
          <w:rFonts w:ascii="Times New Roman" w:hAnsi="Times New Roman" w:cs="Times New Roman"/>
          <w:sz w:val="28"/>
          <w:szCs w:val="28"/>
        </w:rPr>
        <w:t>нский Самарской области в лице МКУ</w:t>
      </w:r>
      <w:r w:rsidRPr="00692B7B">
        <w:rPr>
          <w:rFonts w:ascii="Times New Roman" w:hAnsi="Times New Roman" w:cs="Times New Roman"/>
          <w:sz w:val="28"/>
          <w:szCs w:val="28"/>
        </w:rPr>
        <w:t xml:space="preserve"> </w:t>
      </w:r>
      <w:r w:rsidR="007065F5" w:rsidRPr="00692B7B">
        <w:rPr>
          <w:rFonts w:ascii="Times New Roman" w:hAnsi="Times New Roman" w:cs="Times New Roman"/>
          <w:sz w:val="28"/>
          <w:szCs w:val="28"/>
        </w:rPr>
        <w:t>К</w:t>
      </w:r>
      <w:r w:rsidRPr="00692B7B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муниципального района Хворостянский Самарской области информирует о проведен</w:t>
      </w:r>
      <w:proofErr w:type="gramStart"/>
      <w:r w:rsidRPr="00692B7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B7B">
        <w:rPr>
          <w:rFonts w:ascii="Times New Roman" w:hAnsi="Times New Roman" w:cs="Times New Roman"/>
          <w:sz w:val="28"/>
          <w:szCs w:val="28"/>
        </w:rPr>
        <w:t>кциона, на право заключения договора аренды земельн</w:t>
      </w:r>
      <w:r w:rsidR="00B439F0" w:rsidRPr="00692B7B">
        <w:rPr>
          <w:rFonts w:ascii="Times New Roman" w:hAnsi="Times New Roman" w:cs="Times New Roman"/>
          <w:sz w:val="28"/>
          <w:szCs w:val="28"/>
        </w:rPr>
        <w:t>ого</w:t>
      </w:r>
      <w:r w:rsidRPr="00692B7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D92363">
        <w:rPr>
          <w:rFonts w:ascii="Times New Roman" w:hAnsi="Times New Roman" w:cs="Times New Roman"/>
          <w:sz w:val="28"/>
          <w:szCs w:val="28"/>
        </w:rPr>
        <w:t xml:space="preserve">, </w:t>
      </w:r>
      <w:r w:rsidR="00D92363" w:rsidRPr="00D92363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муниципального района Хворостянский Самарской области </w:t>
      </w:r>
      <w:r w:rsidR="00D92363" w:rsidRPr="00492036">
        <w:rPr>
          <w:rFonts w:ascii="Times New Roman" w:hAnsi="Times New Roman" w:cs="Times New Roman"/>
          <w:sz w:val="28"/>
          <w:szCs w:val="28"/>
        </w:rPr>
        <w:t xml:space="preserve">№ </w:t>
      </w:r>
      <w:r w:rsidR="00084009" w:rsidRPr="00492036">
        <w:rPr>
          <w:rFonts w:ascii="Times New Roman" w:hAnsi="Times New Roman" w:cs="Times New Roman"/>
          <w:sz w:val="28"/>
          <w:szCs w:val="28"/>
        </w:rPr>
        <w:t>1</w:t>
      </w:r>
      <w:r w:rsidR="00492036">
        <w:rPr>
          <w:rFonts w:ascii="Times New Roman" w:hAnsi="Times New Roman" w:cs="Times New Roman"/>
          <w:sz w:val="28"/>
          <w:szCs w:val="28"/>
        </w:rPr>
        <w:t>7</w:t>
      </w:r>
      <w:r w:rsidR="00084009" w:rsidRPr="00492036">
        <w:rPr>
          <w:rFonts w:ascii="Times New Roman" w:hAnsi="Times New Roman" w:cs="Times New Roman"/>
          <w:sz w:val="28"/>
          <w:szCs w:val="28"/>
        </w:rPr>
        <w:t>3</w:t>
      </w:r>
      <w:r w:rsidR="007549FE" w:rsidRPr="00492036">
        <w:rPr>
          <w:rFonts w:ascii="Times New Roman" w:hAnsi="Times New Roman" w:cs="Times New Roman"/>
          <w:sz w:val="28"/>
          <w:szCs w:val="28"/>
        </w:rPr>
        <w:t xml:space="preserve"> от </w:t>
      </w:r>
      <w:r w:rsidR="00492036">
        <w:rPr>
          <w:rFonts w:ascii="Times New Roman" w:hAnsi="Times New Roman" w:cs="Times New Roman"/>
          <w:sz w:val="28"/>
          <w:szCs w:val="28"/>
        </w:rPr>
        <w:t>06</w:t>
      </w:r>
      <w:r w:rsidR="00D92363" w:rsidRPr="00492036">
        <w:rPr>
          <w:rFonts w:ascii="Times New Roman" w:hAnsi="Times New Roman" w:cs="Times New Roman"/>
          <w:sz w:val="28"/>
          <w:szCs w:val="28"/>
        </w:rPr>
        <w:t>.0</w:t>
      </w:r>
      <w:r w:rsidR="00492036">
        <w:rPr>
          <w:rFonts w:ascii="Times New Roman" w:hAnsi="Times New Roman" w:cs="Times New Roman"/>
          <w:sz w:val="28"/>
          <w:szCs w:val="28"/>
        </w:rPr>
        <w:t>8</w:t>
      </w:r>
      <w:r w:rsidR="00D92363" w:rsidRPr="00492036">
        <w:rPr>
          <w:rFonts w:ascii="Times New Roman" w:hAnsi="Times New Roman" w:cs="Times New Roman"/>
          <w:sz w:val="28"/>
          <w:szCs w:val="28"/>
        </w:rPr>
        <w:t>.20</w:t>
      </w:r>
      <w:r w:rsidR="007549FE" w:rsidRPr="00492036">
        <w:rPr>
          <w:rFonts w:ascii="Times New Roman" w:hAnsi="Times New Roman" w:cs="Times New Roman"/>
          <w:sz w:val="28"/>
          <w:szCs w:val="28"/>
        </w:rPr>
        <w:t>20</w:t>
      </w:r>
      <w:r w:rsidR="00D92363" w:rsidRPr="00492036">
        <w:rPr>
          <w:rFonts w:ascii="Times New Roman" w:hAnsi="Times New Roman" w:cs="Times New Roman"/>
          <w:sz w:val="28"/>
          <w:szCs w:val="28"/>
        </w:rPr>
        <w:t xml:space="preserve"> о</w:t>
      </w:r>
      <w:r w:rsidR="00D92363" w:rsidRPr="00D92363">
        <w:rPr>
          <w:rFonts w:ascii="Times New Roman" w:hAnsi="Times New Roman" w:cs="Times New Roman"/>
          <w:sz w:val="28"/>
          <w:szCs w:val="28"/>
        </w:rPr>
        <w:t xml:space="preserve"> проведении аукциона</w:t>
      </w:r>
      <w:r w:rsidR="00D92363">
        <w:rPr>
          <w:rFonts w:ascii="Times New Roman" w:hAnsi="Times New Roman" w:cs="Times New Roman"/>
          <w:sz w:val="28"/>
          <w:szCs w:val="28"/>
        </w:rPr>
        <w:t>.</w:t>
      </w:r>
      <w:r w:rsidR="00152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363" w:rsidRPr="00D92363">
        <w:rPr>
          <w:rFonts w:ascii="Times New Roman" w:hAnsi="Times New Roman" w:cs="Times New Roman"/>
          <w:sz w:val="28"/>
          <w:szCs w:val="28"/>
        </w:rPr>
        <w:t>Участниками аукциона на право заключения договора аренды земельн</w:t>
      </w:r>
      <w:r w:rsidR="00D92363">
        <w:rPr>
          <w:rFonts w:ascii="Times New Roman" w:hAnsi="Times New Roman" w:cs="Times New Roman"/>
          <w:sz w:val="28"/>
          <w:szCs w:val="28"/>
        </w:rPr>
        <w:t>ых</w:t>
      </w:r>
      <w:r w:rsidR="00D92363" w:rsidRPr="00D923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92363">
        <w:rPr>
          <w:rFonts w:ascii="Times New Roman" w:hAnsi="Times New Roman" w:cs="Times New Roman"/>
          <w:sz w:val="28"/>
          <w:szCs w:val="28"/>
        </w:rPr>
        <w:t>ов</w:t>
      </w:r>
      <w:r w:rsidR="00D92363" w:rsidRPr="00D92363">
        <w:rPr>
          <w:rFonts w:ascii="Times New Roman" w:hAnsi="Times New Roman" w:cs="Times New Roman"/>
          <w:sz w:val="28"/>
          <w:szCs w:val="28"/>
        </w:rPr>
        <w:t xml:space="preserve">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могут являться только </w:t>
      </w:r>
      <w:r w:rsidR="00D92363" w:rsidRPr="00D92363"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 w:rsidRPr="00692B7B">
        <w:rPr>
          <w:rFonts w:ascii="Times New Roman" w:hAnsi="Times New Roman" w:cs="Times New Roman"/>
          <w:sz w:val="28"/>
          <w:szCs w:val="28"/>
        </w:rPr>
        <w:t xml:space="preserve"> в отношении</w:t>
      </w:r>
      <w:proofErr w:type="gramEnd"/>
      <w:r w:rsidRPr="00692B7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84009">
        <w:rPr>
          <w:rFonts w:ascii="Times New Roman" w:hAnsi="Times New Roman" w:cs="Times New Roman"/>
          <w:sz w:val="28"/>
          <w:szCs w:val="28"/>
        </w:rPr>
        <w:t>ого</w:t>
      </w:r>
      <w:r w:rsidRPr="00692B7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84009">
        <w:rPr>
          <w:rFonts w:ascii="Times New Roman" w:hAnsi="Times New Roman" w:cs="Times New Roman"/>
          <w:sz w:val="28"/>
          <w:szCs w:val="28"/>
        </w:rPr>
        <w:t>а</w:t>
      </w:r>
      <w:r w:rsidR="008C6DAC">
        <w:rPr>
          <w:rFonts w:ascii="Times New Roman" w:hAnsi="Times New Roman" w:cs="Times New Roman"/>
          <w:sz w:val="28"/>
          <w:szCs w:val="28"/>
        </w:rPr>
        <w:t>:</w:t>
      </w:r>
    </w:p>
    <w:p w:rsidR="00BD38E8" w:rsidRPr="00025295" w:rsidRDefault="00C15541" w:rsidP="00D878A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1</w:t>
      </w:r>
      <w:r w:rsidRPr="00C1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10224" w:rsidRPr="00710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</w:t>
      </w:r>
      <w:r w:rsidR="00557269" w:rsidRPr="00557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земель сельскохозяйственного назначения, площадью 300109+/-4793 </w:t>
      </w:r>
      <w:proofErr w:type="spellStart"/>
      <w:r w:rsidR="00557269" w:rsidRPr="00557269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557269" w:rsidRPr="00557269">
        <w:rPr>
          <w:rFonts w:ascii="Times New Roman" w:hAnsi="Times New Roman" w:cs="Times New Roman"/>
          <w:color w:val="000000" w:themeColor="text1"/>
          <w:sz w:val="28"/>
          <w:szCs w:val="28"/>
        </w:rPr>
        <w:t>., с кадастровым номером 63:34:0702003:13, почтовый адрес ориентира: Самарская область, Хворостянский район, в 2,6 км</w:t>
      </w:r>
      <w:proofErr w:type="gramStart"/>
      <w:r w:rsidR="00557269" w:rsidRPr="005572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57269" w:rsidRPr="00557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7269" w:rsidRPr="005572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557269" w:rsidRPr="00557269">
        <w:rPr>
          <w:rFonts w:ascii="Times New Roman" w:hAnsi="Times New Roman" w:cs="Times New Roman"/>
          <w:color w:val="000000" w:themeColor="text1"/>
          <w:sz w:val="28"/>
          <w:szCs w:val="28"/>
        </w:rPr>
        <w:t>а север от с. Новотулка, размещение сельскохозяйственных угодий (пашня)</w:t>
      </w:r>
      <w:r w:rsidR="00710224" w:rsidRPr="00710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4199" w:rsidRPr="00D46E93" w:rsidRDefault="00554199" w:rsidP="000F61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аренды земельн</w:t>
      </w:r>
      <w:r w:rsidR="00D878A2" w:rsidRPr="007F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7F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участк</w:t>
      </w:r>
      <w:r w:rsidR="00D878A2" w:rsidRPr="007F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13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00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0840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десять</w:t>
      </w:r>
      <w:r w:rsidR="00217394" w:rsidRPr="00D46E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840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лет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619" w:rsidRDefault="00D93619" w:rsidP="000F61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цена земельного участка (согласно </w:t>
      </w:r>
      <w:r w:rsidR="00EA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об оценке ООО «Эксперт-С» № </w:t>
      </w:r>
      <w:r w:rsidR="00883D7F" w:rsidRPr="00883D7F">
        <w:rPr>
          <w:rFonts w:ascii="Times New Roman" w:hAnsi="Times New Roman" w:cs="Times New Roman"/>
          <w:color w:val="000000" w:themeColor="text1"/>
          <w:sz w:val="28"/>
          <w:szCs w:val="28"/>
        </w:rPr>
        <w:t>235/1-20З</w:t>
      </w:r>
      <w:r w:rsidR="00EA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83D7F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08400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83D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84009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83D7F" w:rsidRPr="00883D7F">
        <w:rPr>
          <w:rFonts w:ascii="Times New Roman" w:hAnsi="Times New Roman" w:cs="Times New Roman"/>
          <w:color w:val="000000" w:themeColor="text1"/>
          <w:sz w:val="28"/>
          <w:szCs w:val="28"/>
        </w:rPr>
        <w:t>33 000 (Тридцать три тысячи рубле</w:t>
      </w:r>
      <w:r w:rsidR="001526BC" w:rsidRPr="00152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й) </w:t>
      </w:r>
      <w:r w:rsidR="00EA0B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526BC" w:rsidRPr="001526BC">
        <w:rPr>
          <w:rFonts w:ascii="Times New Roman" w:hAnsi="Times New Roman" w:cs="Times New Roman"/>
          <w:color w:val="000000" w:themeColor="text1"/>
          <w:sz w:val="28"/>
          <w:szCs w:val="28"/>
        </w:rPr>
        <w:t>0 коп.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сумма задатка в размере 20% от начальной цены составляет </w:t>
      </w:r>
      <w:r w:rsidR="00883D7F">
        <w:rPr>
          <w:rFonts w:ascii="Times New Roman" w:hAnsi="Times New Roman" w:cs="Times New Roman"/>
          <w:color w:val="000000" w:themeColor="text1"/>
          <w:sz w:val="28"/>
          <w:szCs w:val="28"/>
        </w:rPr>
        <w:t>6 600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83D7F">
        <w:rPr>
          <w:rFonts w:ascii="Times New Roman" w:hAnsi="Times New Roman" w:cs="Times New Roman"/>
          <w:color w:val="000000" w:themeColor="text1"/>
          <w:sz w:val="28"/>
          <w:szCs w:val="28"/>
        </w:rPr>
        <w:t>Шесть тысяч шестьсот</w:t>
      </w:r>
      <w:r w:rsidR="0006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92E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EA0BC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A0BC9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коп., шаг аукциона – 3% от начальной цены, что составляет </w:t>
      </w:r>
      <w:r w:rsidR="00883D7F">
        <w:rPr>
          <w:rFonts w:ascii="Times New Roman" w:hAnsi="Times New Roman" w:cs="Times New Roman"/>
          <w:color w:val="000000" w:themeColor="text1"/>
          <w:sz w:val="28"/>
          <w:szCs w:val="28"/>
        </w:rPr>
        <w:t>990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83D7F">
        <w:rPr>
          <w:rFonts w:ascii="Times New Roman" w:hAnsi="Times New Roman" w:cs="Times New Roman"/>
          <w:color w:val="000000" w:themeColor="text1"/>
          <w:sz w:val="28"/>
          <w:szCs w:val="28"/>
        </w:rPr>
        <w:t>Девятьсот девяносто</w:t>
      </w:r>
      <w:r w:rsidR="00BB4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1D59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EA0B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4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коп.</w:t>
      </w:r>
      <w:proofErr w:type="gramEnd"/>
    </w:p>
    <w:p w:rsidR="0039542C" w:rsidRDefault="0039542C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2C">
        <w:rPr>
          <w:rFonts w:ascii="Times New Roman" w:hAnsi="Times New Roman" w:cs="Times New Roman"/>
          <w:b/>
          <w:sz w:val="28"/>
          <w:szCs w:val="28"/>
        </w:rPr>
        <w:t>Дата и время проведения аукциона</w:t>
      </w:r>
      <w:r w:rsidR="000F62B0">
        <w:rPr>
          <w:rFonts w:ascii="Times New Roman" w:hAnsi="Times New Roman" w:cs="Times New Roman"/>
          <w:sz w:val="28"/>
          <w:szCs w:val="28"/>
        </w:rPr>
        <w:t xml:space="preserve">: </w:t>
      </w:r>
      <w:r w:rsidR="00883D7F" w:rsidRPr="00883D7F">
        <w:rPr>
          <w:rFonts w:ascii="Times New Roman" w:hAnsi="Times New Roman" w:cs="Times New Roman"/>
          <w:b/>
          <w:sz w:val="28"/>
          <w:szCs w:val="28"/>
        </w:rPr>
        <w:t>16.09.2020 в 09:30 (по местному времени)</w:t>
      </w:r>
      <w:r w:rsidRPr="0039542C">
        <w:rPr>
          <w:rFonts w:ascii="Times New Roman" w:hAnsi="Times New Roman" w:cs="Times New Roman"/>
          <w:sz w:val="28"/>
          <w:szCs w:val="28"/>
        </w:rPr>
        <w:t>.</w:t>
      </w:r>
    </w:p>
    <w:p w:rsidR="0039542C" w:rsidRDefault="0039542C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2C">
        <w:rPr>
          <w:rFonts w:ascii="Times New Roman" w:hAnsi="Times New Roman" w:cs="Times New Roman"/>
          <w:b/>
          <w:sz w:val="28"/>
          <w:szCs w:val="28"/>
        </w:rPr>
        <w:t>Порядок проведения аукциона</w:t>
      </w:r>
      <w:r w:rsidRPr="0039542C">
        <w:rPr>
          <w:rFonts w:ascii="Times New Roman" w:hAnsi="Times New Roman" w:cs="Times New Roman"/>
          <w:sz w:val="28"/>
          <w:szCs w:val="28"/>
        </w:rPr>
        <w:t>: не в электронной форме.</w:t>
      </w:r>
    </w:p>
    <w:p w:rsidR="0039542C" w:rsidRDefault="0039542C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2C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 аукциона</w:t>
      </w:r>
      <w:r w:rsidRPr="0039542C">
        <w:rPr>
          <w:rFonts w:ascii="Times New Roman" w:hAnsi="Times New Roman" w:cs="Times New Roman"/>
          <w:sz w:val="28"/>
          <w:szCs w:val="28"/>
        </w:rPr>
        <w:t xml:space="preserve">: Самарская область, Хворостянский район, </w:t>
      </w:r>
      <w:proofErr w:type="gramStart"/>
      <w:r w:rsidRPr="003954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542C">
        <w:rPr>
          <w:rFonts w:ascii="Times New Roman" w:hAnsi="Times New Roman" w:cs="Times New Roman"/>
          <w:sz w:val="28"/>
          <w:szCs w:val="28"/>
        </w:rPr>
        <w:t xml:space="preserve">. Хворостянка, пл. </w:t>
      </w:r>
      <w:proofErr w:type="spellStart"/>
      <w:r w:rsidRPr="0039542C">
        <w:rPr>
          <w:rFonts w:ascii="Times New Roman" w:hAnsi="Times New Roman" w:cs="Times New Roman"/>
          <w:sz w:val="28"/>
          <w:szCs w:val="28"/>
        </w:rPr>
        <w:t>Плясункова</w:t>
      </w:r>
      <w:proofErr w:type="spellEnd"/>
      <w:r w:rsidRPr="0039542C">
        <w:rPr>
          <w:rFonts w:ascii="Times New Roman" w:hAnsi="Times New Roman" w:cs="Times New Roman"/>
          <w:sz w:val="28"/>
          <w:szCs w:val="28"/>
        </w:rPr>
        <w:t xml:space="preserve">, д. 10, </w:t>
      </w:r>
      <w:proofErr w:type="spellStart"/>
      <w:r w:rsidRPr="003954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542C">
        <w:rPr>
          <w:rFonts w:ascii="Times New Roman" w:hAnsi="Times New Roman" w:cs="Times New Roman"/>
          <w:sz w:val="28"/>
          <w:szCs w:val="28"/>
        </w:rPr>
        <w:t>. 207.</w:t>
      </w:r>
    </w:p>
    <w:p w:rsidR="00BD38E8" w:rsidRPr="00915685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 xml:space="preserve">Прием заявок на участие в аукционе начинается </w:t>
      </w:r>
      <w:r w:rsidR="00883D7F" w:rsidRPr="00883D7F">
        <w:rPr>
          <w:rFonts w:ascii="Times New Roman" w:hAnsi="Times New Roman" w:cs="Times New Roman"/>
          <w:b/>
          <w:sz w:val="28"/>
          <w:szCs w:val="28"/>
        </w:rPr>
        <w:t>14.08.2020 в 10:00 (по местному времени)</w:t>
      </w:r>
      <w:r w:rsidRPr="00915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D38E8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>Прием заявок на участие в аукционе оканчивается</w:t>
      </w:r>
      <w:r w:rsidR="00D67533">
        <w:rPr>
          <w:rFonts w:ascii="Times New Roman" w:hAnsi="Times New Roman" w:cs="Times New Roman"/>
          <w:sz w:val="28"/>
          <w:szCs w:val="28"/>
        </w:rPr>
        <w:t xml:space="preserve"> </w:t>
      </w:r>
      <w:r w:rsidR="00883D7F" w:rsidRPr="00883D7F">
        <w:rPr>
          <w:rFonts w:ascii="Times New Roman" w:hAnsi="Times New Roman" w:cs="Times New Roman"/>
          <w:b/>
          <w:sz w:val="28"/>
          <w:szCs w:val="28"/>
        </w:rPr>
        <w:t>14.09.2020 в 15:00 (по местному времени)</w:t>
      </w:r>
      <w:r w:rsidRPr="00915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F45CF" w:rsidRPr="00915685" w:rsidRDefault="007F45CF" w:rsidP="000F61F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Осмотр земельных участков происходит по предварительному согласованию с организатором торгов в рабочее время.</w:t>
      </w:r>
    </w:p>
    <w:p w:rsidR="00554199" w:rsidRPr="000F61F0" w:rsidRDefault="00554199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F3">
        <w:rPr>
          <w:rFonts w:ascii="Times New Roman" w:hAnsi="Times New Roman" w:cs="Times New Roman"/>
          <w:b/>
          <w:sz w:val="28"/>
          <w:szCs w:val="28"/>
        </w:rPr>
        <w:t>До подачи заявки необходимо внести задаток</w:t>
      </w:r>
      <w:r w:rsidRPr="000F61F0">
        <w:rPr>
          <w:rFonts w:ascii="Times New Roman" w:hAnsi="Times New Roman" w:cs="Times New Roman"/>
          <w:sz w:val="28"/>
          <w:szCs w:val="28"/>
        </w:rPr>
        <w:t>.</w:t>
      </w:r>
    </w:p>
    <w:p w:rsidR="00BD38E8" w:rsidRPr="000F61F0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 xml:space="preserve">Возврат задатка осуществляется на счет, указанный в заявке на участие в аукционе в следующем порядке. </w:t>
      </w:r>
    </w:p>
    <w:p w:rsidR="00BD38E8" w:rsidRPr="000F61F0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 xml:space="preserve">Организатор аукциона возвращает заявителю внесенный им задаток в течение трех рабочих дней со дня поступления уведомления об отзыве заявки, если заявка отозвана заявителем до дня окончания срока приема заявок, о чем произведено письменное уведомление организатора аукциона. </w:t>
      </w:r>
    </w:p>
    <w:p w:rsidR="00BD38E8" w:rsidRPr="000F61F0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>Организатор аукциона возвращает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BD38E8" w:rsidRPr="000F61F0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>Организатор аукциона возвращает внесенные задатки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BD38E8" w:rsidRPr="000F61F0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</w:t>
      </w:r>
      <w:r w:rsidR="00554199" w:rsidRPr="000F61F0">
        <w:rPr>
          <w:rFonts w:ascii="Times New Roman" w:hAnsi="Times New Roman" w:cs="Times New Roman"/>
          <w:sz w:val="28"/>
          <w:szCs w:val="28"/>
        </w:rPr>
        <w:t>дерации, засчитываются</w:t>
      </w:r>
      <w:r w:rsidRPr="000F61F0">
        <w:rPr>
          <w:rFonts w:ascii="Times New Roman" w:hAnsi="Times New Roman" w:cs="Times New Roman"/>
          <w:sz w:val="28"/>
          <w:szCs w:val="28"/>
        </w:rPr>
        <w:t xml:space="preserve">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указанных договоров, не возвращаются.</w:t>
      </w:r>
    </w:p>
    <w:p w:rsidR="00BD38E8" w:rsidRPr="006F7147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7">
        <w:rPr>
          <w:rFonts w:ascii="Times New Roman" w:hAnsi="Times New Roman" w:cs="Times New Roman"/>
          <w:b/>
          <w:sz w:val="28"/>
          <w:szCs w:val="28"/>
        </w:rPr>
        <w:lastRenderedPageBreak/>
        <w:t>Банковские реквизиты счета для перечисления задатка</w:t>
      </w:r>
      <w:r w:rsidRPr="006F7147">
        <w:rPr>
          <w:rFonts w:ascii="Times New Roman" w:hAnsi="Times New Roman" w:cs="Times New Roman"/>
          <w:sz w:val="28"/>
          <w:szCs w:val="28"/>
        </w:rPr>
        <w:t xml:space="preserve">: </w:t>
      </w:r>
      <w:r w:rsidR="00554199" w:rsidRPr="006F7147">
        <w:rPr>
          <w:rFonts w:ascii="Times New Roman" w:hAnsi="Times New Roman" w:cs="Times New Roman"/>
          <w:sz w:val="28"/>
          <w:szCs w:val="28"/>
        </w:rPr>
        <w:t>счет № 40302810136015000018 Отделение Самара город Самара ИНН 6384003230, КПП 638401001, БИК 043601001, получатель платежа: Управление финансами Администрации муниципального района Хворостянский Самарской области (МКУ КУМИ л/с 805030010).</w:t>
      </w:r>
      <w:r w:rsidR="002C68D8">
        <w:rPr>
          <w:rFonts w:ascii="Times New Roman" w:hAnsi="Times New Roman" w:cs="Times New Roman"/>
          <w:sz w:val="28"/>
          <w:szCs w:val="28"/>
        </w:rPr>
        <w:t xml:space="preserve"> КБК 805 111 050 1305 0000 120; ОКТМО 36644000.</w:t>
      </w:r>
    </w:p>
    <w:p w:rsidR="00BD38E8" w:rsidRPr="000F61F0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>Приложение к настоящему извещению: форма заявки на участие в аукционе</w:t>
      </w:r>
      <w:r w:rsidR="005E6435">
        <w:rPr>
          <w:rFonts w:ascii="Times New Roman" w:hAnsi="Times New Roman" w:cs="Times New Roman"/>
          <w:sz w:val="28"/>
          <w:szCs w:val="28"/>
        </w:rPr>
        <w:t>, договор аренды.</w:t>
      </w:r>
      <w:r w:rsidRPr="000F6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E8" w:rsidRPr="000F61F0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аукциона: </w:t>
      </w:r>
      <w:proofErr w:type="gramStart"/>
      <w:r w:rsidR="00554199" w:rsidRPr="000F61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4199" w:rsidRPr="000F61F0">
        <w:rPr>
          <w:rFonts w:ascii="Times New Roman" w:hAnsi="Times New Roman" w:cs="Times New Roman"/>
          <w:sz w:val="28"/>
          <w:szCs w:val="28"/>
        </w:rPr>
        <w:t xml:space="preserve">. Хворостянка, пл. </w:t>
      </w:r>
      <w:proofErr w:type="spellStart"/>
      <w:r w:rsidR="00554199" w:rsidRPr="000F61F0">
        <w:rPr>
          <w:rFonts w:ascii="Times New Roman" w:hAnsi="Times New Roman" w:cs="Times New Roman"/>
          <w:sz w:val="28"/>
          <w:szCs w:val="28"/>
        </w:rPr>
        <w:t>Плясункова</w:t>
      </w:r>
      <w:proofErr w:type="spellEnd"/>
      <w:r w:rsidR="00554199" w:rsidRPr="000F61F0">
        <w:rPr>
          <w:rFonts w:ascii="Times New Roman" w:hAnsi="Times New Roman" w:cs="Times New Roman"/>
          <w:sz w:val="28"/>
          <w:szCs w:val="28"/>
        </w:rPr>
        <w:t xml:space="preserve">, д. 10, </w:t>
      </w:r>
      <w:proofErr w:type="spellStart"/>
      <w:r w:rsidR="00554199" w:rsidRPr="000F61F0">
        <w:rPr>
          <w:rFonts w:ascii="Times New Roman" w:hAnsi="Times New Roman" w:cs="Times New Roman"/>
          <w:sz w:val="28"/>
          <w:szCs w:val="28"/>
        </w:rPr>
        <w:t>ка</w:t>
      </w:r>
      <w:r w:rsidR="0046184E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554199" w:rsidRPr="000F61F0">
        <w:rPr>
          <w:rFonts w:ascii="Times New Roman" w:hAnsi="Times New Roman" w:cs="Times New Roman"/>
          <w:sz w:val="28"/>
          <w:szCs w:val="28"/>
        </w:rPr>
        <w:t>. 107.</w:t>
      </w:r>
    </w:p>
    <w:p w:rsidR="00BD38E8" w:rsidRPr="000F61F0" w:rsidRDefault="00BD38E8" w:rsidP="000F6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 xml:space="preserve">Телефон для справок организатора аукциона: </w:t>
      </w:r>
      <w:r w:rsidR="00554199" w:rsidRPr="000F61F0">
        <w:rPr>
          <w:rFonts w:ascii="Times New Roman" w:hAnsi="Times New Roman" w:cs="Times New Roman"/>
          <w:sz w:val="28"/>
          <w:szCs w:val="28"/>
        </w:rPr>
        <w:t>8(846 77) 9-12-78</w:t>
      </w:r>
      <w:r w:rsidR="005715EA">
        <w:rPr>
          <w:rFonts w:ascii="Times New Roman" w:hAnsi="Times New Roman" w:cs="Times New Roman"/>
          <w:sz w:val="28"/>
          <w:szCs w:val="28"/>
        </w:rPr>
        <w:t>.</w:t>
      </w:r>
    </w:p>
    <w:p w:rsidR="0011295B" w:rsidRDefault="00BD38E8" w:rsidP="005673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F0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аукциона: </w:t>
      </w:r>
      <w:r w:rsidR="00084009">
        <w:rPr>
          <w:rFonts w:ascii="Times New Roman" w:hAnsi="Times New Roman" w:cs="Times New Roman"/>
          <w:sz w:val="28"/>
          <w:szCs w:val="28"/>
          <w:lang w:val="en-US"/>
        </w:rPr>
        <w:t>hvor</w:t>
      </w:r>
      <w:r w:rsidR="00084009" w:rsidRPr="00084009">
        <w:rPr>
          <w:rFonts w:ascii="Times New Roman" w:hAnsi="Times New Roman" w:cs="Times New Roman"/>
          <w:sz w:val="28"/>
          <w:szCs w:val="28"/>
        </w:rPr>
        <w:t>-</w:t>
      </w:r>
      <w:r w:rsidR="00084009">
        <w:rPr>
          <w:rFonts w:ascii="Times New Roman" w:hAnsi="Times New Roman" w:cs="Times New Roman"/>
          <w:sz w:val="28"/>
          <w:szCs w:val="28"/>
          <w:lang w:val="en-US"/>
        </w:rPr>
        <w:t>kymi</w:t>
      </w:r>
      <w:r w:rsidR="00084009" w:rsidRPr="00084009">
        <w:rPr>
          <w:rFonts w:ascii="Times New Roman" w:hAnsi="Times New Roman" w:cs="Times New Roman"/>
          <w:sz w:val="28"/>
          <w:szCs w:val="28"/>
        </w:rPr>
        <w:t>@</w:t>
      </w:r>
      <w:r w:rsidR="0008400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D033C" w:rsidRPr="00D274E5">
        <w:rPr>
          <w:rFonts w:ascii="Times New Roman" w:hAnsi="Times New Roman" w:cs="Times New Roman"/>
          <w:sz w:val="28"/>
          <w:szCs w:val="28"/>
        </w:rPr>
        <w:t>.ru</w:t>
      </w: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8BE" w:rsidRDefault="00C528BE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75" w:rsidRDefault="00C65875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7EE8" w:rsidRPr="00297EE8" w:rsidRDefault="00297EE8" w:rsidP="0029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EE8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B00CC5" w:rsidRP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Договор аренды № ____</w:t>
      </w:r>
    </w:p>
    <w:p w:rsidR="00B00CC5" w:rsidRP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</w:t>
      </w:r>
    </w:p>
    <w:p w:rsidR="005E643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Хворостянка</w:t>
      </w:r>
    </w:p>
    <w:p w:rsid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Хворостянский район                       </w:t>
      </w:r>
      <w:r w:rsidR="00D675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5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«___» ________ 201</w:t>
      </w:r>
      <w:r w:rsidR="005715EA">
        <w:rPr>
          <w:rFonts w:ascii="Times New Roman" w:hAnsi="Times New Roman" w:cs="Times New Roman"/>
          <w:sz w:val="28"/>
          <w:szCs w:val="28"/>
        </w:rPr>
        <w:t>9</w:t>
      </w:r>
    </w:p>
    <w:p w:rsid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CC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Хворостянский Самарской области, именуемая в дальнейшем «Арендодатель», в лице руководителя Муниципального казённого учреждения Комитета по управлению муниципальным имуществом муниципального района Хворостянский Самарской области </w:t>
      </w:r>
      <w:r w:rsidR="000F1731">
        <w:rPr>
          <w:rFonts w:ascii="Times New Roman" w:hAnsi="Times New Roman" w:cs="Times New Roman"/>
          <w:sz w:val="28"/>
          <w:szCs w:val="28"/>
        </w:rPr>
        <w:t>Железникова Е. В.</w:t>
      </w:r>
      <w:r w:rsidRPr="00B00CC5">
        <w:rPr>
          <w:rFonts w:ascii="Times New Roman" w:hAnsi="Times New Roman" w:cs="Times New Roman"/>
          <w:sz w:val="28"/>
          <w:szCs w:val="28"/>
        </w:rPr>
        <w:t xml:space="preserve">, действующей на основании Доверенности, удостоверенной нотариусом Хворостянского района Самарской области </w:t>
      </w:r>
      <w:r w:rsidR="000F1731">
        <w:rPr>
          <w:rFonts w:ascii="Times New Roman" w:hAnsi="Times New Roman" w:cs="Times New Roman"/>
          <w:sz w:val="28"/>
          <w:szCs w:val="28"/>
        </w:rPr>
        <w:t>Железникова</w:t>
      </w:r>
      <w:r w:rsidRPr="00B00CC5">
        <w:rPr>
          <w:rFonts w:ascii="Times New Roman" w:hAnsi="Times New Roman" w:cs="Times New Roman"/>
          <w:sz w:val="28"/>
          <w:szCs w:val="28"/>
        </w:rPr>
        <w:t xml:space="preserve"> </w:t>
      </w:r>
      <w:r w:rsidR="000F1731">
        <w:rPr>
          <w:rFonts w:ascii="Times New Roman" w:hAnsi="Times New Roman" w:cs="Times New Roman"/>
          <w:sz w:val="28"/>
          <w:szCs w:val="28"/>
        </w:rPr>
        <w:t>А.А</w:t>
      </w:r>
      <w:r w:rsidRPr="00B00CC5">
        <w:rPr>
          <w:rFonts w:ascii="Times New Roman" w:hAnsi="Times New Roman" w:cs="Times New Roman"/>
          <w:sz w:val="28"/>
          <w:szCs w:val="28"/>
        </w:rPr>
        <w:t xml:space="preserve">. от </w:t>
      </w:r>
      <w:r w:rsidR="006F7147">
        <w:rPr>
          <w:rFonts w:ascii="Times New Roman" w:hAnsi="Times New Roman" w:cs="Times New Roman"/>
          <w:sz w:val="28"/>
          <w:szCs w:val="28"/>
        </w:rPr>
        <w:t>__________</w:t>
      </w:r>
      <w:r w:rsidRPr="00B00CC5">
        <w:rPr>
          <w:rFonts w:ascii="Times New Roman" w:hAnsi="Times New Roman" w:cs="Times New Roman"/>
          <w:sz w:val="28"/>
          <w:szCs w:val="28"/>
        </w:rPr>
        <w:t xml:space="preserve"> г., зарегистрированной в реестре за № </w:t>
      </w:r>
      <w:r w:rsidR="006F7147">
        <w:rPr>
          <w:rFonts w:ascii="Times New Roman" w:hAnsi="Times New Roman" w:cs="Times New Roman"/>
          <w:sz w:val="28"/>
          <w:szCs w:val="28"/>
        </w:rPr>
        <w:t>_______</w:t>
      </w:r>
      <w:r w:rsidRPr="00B00CC5">
        <w:rPr>
          <w:rFonts w:ascii="Times New Roman" w:hAnsi="Times New Roman" w:cs="Times New Roman"/>
          <w:sz w:val="28"/>
          <w:szCs w:val="28"/>
        </w:rPr>
        <w:t>, с одной стороны, и ________________________, именуемое в дальнейшем «Арендатор», в лице ___________,</w:t>
      </w:r>
      <w:r w:rsidR="006F7147">
        <w:rPr>
          <w:rFonts w:ascii="Times New Roman" w:hAnsi="Times New Roman" w:cs="Times New Roman"/>
          <w:sz w:val="28"/>
          <w:szCs w:val="28"/>
        </w:rPr>
        <w:t xml:space="preserve"> </w:t>
      </w:r>
      <w:r w:rsidRPr="00B00CC5">
        <w:rPr>
          <w:rFonts w:ascii="Times New Roman" w:hAnsi="Times New Roman" w:cs="Times New Roman"/>
          <w:sz w:val="28"/>
          <w:szCs w:val="28"/>
        </w:rPr>
        <w:t xml:space="preserve"> действующего на</w:t>
      </w:r>
      <w:proofErr w:type="gramEnd"/>
      <w:r w:rsidRPr="00B00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CC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00CC5">
        <w:rPr>
          <w:rFonts w:ascii="Times New Roman" w:hAnsi="Times New Roman" w:cs="Times New Roman"/>
          <w:sz w:val="28"/>
          <w:szCs w:val="28"/>
        </w:rPr>
        <w:t xml:space="preserve"> Доверенности, выданной ________, с другой стороны, заключили настоящий договор (далее - Договор) о нижеследующем:</w:t>
      </w:r>
    </w:p>
    <w:p w:rsidR="00B00CC5" w:rsidRP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 xml:space="preserve">1.1. По настоящему договору Арендодатель обязуется предоставить Арендатору в аренду земельный участок с кадастровым номером ___, площадью ___  </w:t>
      </w:r>
      <w:proofErr w:type="spellStart"/>
      <w:r w:rsidRPr="00B00CC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00CC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00CC5">
        <w:rPr>
          <w:rFonts w:ascii="Times New Roman" w:hAnsi="Times New Roman" w:cs="Times New Roman"/>
          <w:sz w:val="28"/>
          <w:szCs w:val="28"/>
        </w:rPr>
        <w:t>, отнесенный к землям _________________(указывается категория земель), имеющий целевое назначение ___, расположенный по адресу: ___  (в дальнейшем именуемый «земельный участок»).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1.2. Земельный участок относится к землям, государственная собственность на которые не разграничена.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1.3. Границы земельного участка указаны в кадастровом паспорте, прилагаемом к настоящему договору и являющемся его неотъемлемой частью.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lastRenderedPageBreak/>
        <w:t xml:space="preserve">1.4. На день заключения настоящего договора обременения земельного участка и ограничения его использования отсутствуют. В отношении земельного участка отсутствуют споры и </w:t>
      </w:r>
      <w:r w:rsidR="002A287F" w:rsidRPr="00B00CC5">
        <w:rPr>
          <w:rFonts w:ascii="Times New Roman" w:hAnsi="Times New Roman" w:cs="Times New Roman"/>
          <w:sz w:val="28"/>
          <w:szCs w:val="28"/>
        </w:rPr>
        <w:t>право притязания</w:t>
      </w:r>
      <w:r w:rsidRPr="00B00CC5">
        <w:rPr>
          <w:rFonts w:ascii="Times New Roman" w:hAnsi="Times New Roman" w:cs="Times New Roman"/>
          <w:sz w:val="28"/>
          <w:szCs w:val="28"/>
        </w:rPr>
        <w:t xml:space="preserve"> третьих лиц</w:t>
      </w:r>
      <w:proofErr w:type="gramStart"/>
      <w:r w:rsidRPr="00B00C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C5" w:rsidRP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5">
        <w:rPr>
          <w:rFonts w:ascii="Times New Roman" w:hAnsi="Times New Roman" w:cs="Times New Roman"/>
          <w:b/>
          <w:sz w:val="28"/>
          <w:szCs w:val="28"/>
        </w:rPr>
        <w:t>2. Размер арендной платы и порядок ее внесения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2.1. Размер арендной платы за земельный участок определен в соответствии с результатами аукциона, проведенного _______ (указывается дата проведения аукциона), и составляет ___ (сумма прописью) рублей в год.</w:t>
      </w:r>
      <w:r w:rsidRPr="00B00CC5">
        <w:t xml:space="preserve"> </w:t>
      </w:r>
      <w:r w:rsidRPr="00B00CC5">
        <w:rPr>
          <w:rFonts w:ascii="Times New Roman" w:hAnsi="Times New Roman" w:cs="Times New Roman"/>
          <w:sz w:val="28"/>
          <w:szCs w:val="28"/>
        </w:rPr>
        <w:t>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CC5">
        <w:rPr>
          <w:rFonts w:ascii="Times New Roman" w:hAnsi="Times New Roman" w:cs="Times New Roman"/>
          <w:sz w:val="28"/>
          <w:szCs w:val="28"/>
        </w:rPr>
        <w:t xml:space="preserve">Арендная плата по договору </w:t>
      </w:r>
      <w:r w:rsidR="00D67533">
        <w:rPr>
          <w:rFonts w:ascii="Times New Roman" w:hAnsi="Times New Roman" w:cs="Times New Roman"/>
          <w:sz w:val="28"/>
          <w:szCs w:val="28"/>
        </w:rPr>
        <w:t>________</w:t>
      </w:r>
      <w:r w:rsidRPr="00B00CC5">
        <w:rPr>
          <w:rFonts w:ascii="Times New Roman" w:hAnsi="Times New Roman" w:cs="Times New Roman"/>
          <w:sz w:val="28"/>
          <w:szCs w:val="28"/>
        </w:rPr>
        <w:t>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определенного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области, применяемый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B00CC5">
        <w:rPr>
          <w:rFonts w:ascii="Times New Roman" w:hAnsi="Times New Roman" w:cs="Times New Roman"/>
          <w:sz w:val="28"/>
          <w:szCs w:val="28"/>
        </w:rPr>
        <w:t xml:space="preserve"> договор аренды. 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00CC5">
        <w:rPr>
          <w:rFonts w:ascii="Times New Roman" w:hAnsi="Times New Roman" w:cs="Times New Roman"/>
          <w:sz w:val="28"/>
          <w:szCs w:val="28"/>
        </w:rPr>
        <w:t>Арендатор обязуется вносить арендную плату ежеквартально не позднее 10 числа первого месяца квартала, за который производится оплата, в размере одной четвертой   от указанной в</w:t>
      </w:r>
      <w:r>
        <w:rPr>
          <w:rFonts w:ascii="Times New Roman" w:hAnsi="Times New Roman" w:cs="Times New Roman"/>
          <w:sz w:val="28"/>
          <w:szCs w:val="28"/>
        </w:rPr>
        <w:t xml:space="preserve"> пункте 2.1 настоящего договора</w:t>
      </w:r>
      <w:r w:rsidRPr="00B00CC5">
        <w:rPr>
          <w:rFonts w:ascii="Times New Roman" w:hAnsi="Times New Roman" w:cs="Times New Roman"/>
          <w:sz w:val="28"/>
          <w:szCs w:val="28"/>
        </w:rPr>
        <w:t>, а за четвертый квартал не позднее 15 декабря текущего года.</w:t>
      </w:r>
      <w:proofErr w:type="gramEnd"/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2.3.</w:t>
      </w:r>
      <w:r w:rsidRPr="00B00CC5">
        <w:rPr>
          <w:rFonts w:ascii="Times New Roman" w:hAnsi="Times New Roman" w:cs="Times New Roman"/>
          <w:sz w:val="28"/>
          <w:szCs w:val="28"/>
        </w:rPr>
        <w:tab/>
        <w:t>Арендатор обязуется уплачивать предусмотренную настоящим договором арендную плату путем перечисления денежных средств по следующим реквизитам: ______________________________.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2.4.</w:t>
      </w:r>
      <w:r w:rsidRPr="00B00CC5">
        <w:rPr>
          <w:rFonts w:ascii="Times New Roman" w:hAnsi="Times New Roman" w:cs="Times New Roman"/>
          <w:sz w:val="28"/>
          <w:szCs w:val="28"/>
        </w:rPr>
        <w:tab/>
        <w:t>В платежном документе на перечисление арендной платы Арендатор указывает назначение платежа, дата и номер договора аренды, период, за который она вносится.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B00CC5">
        <w:rPr>
          <w:rFonts w:ascii="Times New Roman" w:hAnsi="Times New Roman" w:cs="Times New Roman"/>
          <w:sz w:val="28"/>
          <w:szCs w:val="28"/>
        </w:rPr>
        <w:tab/>
        <w:t>Если Арендатор не указал в платежном поручении период, за который вносится арендная плата, Арендодатель самостоятельно определяет период, в счет которого вносится платеж.</w:t>
      </w:r>
    </w:p>
    <w:p w:rsidR="00B00CC5" w:rsidRP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5">
        <w:rPr>
          <w:rFonts w:ascii="Times New Roman" w:hAnsi="Times New Roman" w:cs="Times New Roman"/>
          <w:b/>
          <w:sz w:val="28"/>
          <w:szCs w:val="28"/>
        </w:rPr>
        <w:t>3.</w:t>
      </w:r>
      <w:r w:rsidRPr="00B00CC5">
        <w:rPr>
          <w:rFonts w:ascii="Times New Roman" w:hAnsi="Times New Roman" w:cs="Times New Roman"/>
          <w:b/>
          <w:sz w:val="28"/>
          <w:szCs w:val="28"/>
        </w:rPr>
        <w:tab/>
        <w:t>Срок аренды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3.1. Земельный участок предоставля</w:t>
      </w:r>
      <w:r>
        <w:rPr>
          <w:rFonts w:ascii="Times New Roman" w:hAnsi="Times New Roman" w:cs="Times New Roman"/>
          <w:sz w:val="28"/>
          <w:szCs w:val="28"/>
        </w:rPr>
        <w:t>ется Арендатору на срок ___ лет</w:t>
      </w:r>
      <w:r w:rsidRPr="00B00CC5">
        <w:rPr>
          <w:rFonts w:ascii="Times New Roman" w:hAnsi="Times New Roman" w:cs="Times New Roman"/>
          <w:sz w:val="28"/>
          <w:szCs w:val="28"/>
        </w:rPr>
        <w:t>, исчисляемый со дня передачи Арендатору земельного участка по акту приема-передачи земельного участка.</w:t>
      </w:r>
    </w:p>
    <w:p w:rsid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5">
        <w:rPr>
          <w:rFonts w:ascii="Times New Roman" w:hAnsi="Times New Roman" w:cs="Times New Roman"/>
          <w:b/>
          <w:sz w:val="28"/>
          <w:szCs w:val="28"/>
        </w:rPr>
        <w:t>4.</w:t>
      </w:r>
      <w:r w:rsidRPr="00B00CC5">
        <w:rPr>
          <w:rFonts w:ascii="Times New Roman" w:hAnsi="Times New Roman" w:cs="Times New Roman"/>
          <w:b/>
          <w:sz w:val="28"/>
          <w:szCs w:val="28"/>
        </w:rPr>
        <w:tab/>
        <w:t>Порядок передачи и возврата земельного участка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4.1.</w:t>
      </w:r>
      <w:r w:rsidRPr="00B00CC5">
        <w:rPr>
          <w:rFonts w:ascii="Times New Roman" w:hAnsi="Times New Roman" w:cs="Times New Roman"/>
          <w:sz w:val="28"/>
          <w:szCs w:val="28"/>
        </w:rPr>
        <w:tab/>
        <w:t>Арендодатель обязуется передать земельный участок Арендатору в пятидневный срок со дня подписания настоящего договора.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4.2.</w:t>
      </w:r>
      <w:r w:rsidRPr="00B00CC5">
        <w:rPr>
          <w:rFonts w:ascii="Times New Roman" w:hAnsi="Times New Roman" w:cs="Times New Roman"/>
          <w:sz w:val="28"/>
          <w:szCs w:val="28"/>
        </w:rPr>
        <w:tab/>
        <w:t>Передача Арендодателем земельного участка Арендатору оформляется актом приема-передачи земельного участка, подписываемым обеими сторонами.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4.3.</w:t>
      </w:r>
      <w:r w:rsidRPr="00B00CC5">
        <w:rPr>
          <w:rFonts w:ascii="Times New Roman" w:hAnsi="Times New Roman" w:cs="Times New Roman"/>
          <w:sz w:val="28"/>
          <w:szCs w:val="28"/>
        </w:rPr>
        <w:tab/>
        <w:t>Обязательство Арендодателя передать земельный участок Арендатору считается исполненным после предоставления его Арендатору во владение (пользование) и подписания сторонами акта приема-передачи земельного участка.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4.4.</w:t>
      </w:r>
      <w:r w:rsidRPr="00B00CC5">
        <w:rPr>
          <w:rFonts w:ascii="Times New Roman" w:hAnsi="Times New Roman" w:cs="Times New Roman"/>
          <w:sz w:val="28"/>
          <w:szCs w:val="28"/>
        </w:rPr>
        <w:tab/>
        <w:t>При прекращении настоящего договора земельный участок должен быть возвращен Арендодателю с соблюдением правила, предусмотренного пунктом 4.2 настоящего договора.</w:t>
      </w:r>
    </w:p>
    <w:p w:rsidR="00B00CC5" w:rsidRP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5">
        <w:rPr>
          <w:rFonts w:ascii="Times New Roman" w:hAnsi="Times New Roman" w:cs="Times New Roman"/>
          <w:b/>
          <w:sz w:val="28"/>
          <w:szCs w:val="28"/>
        </w:rPr>
        <w:t>5.</w:t>
      </w:r>
      <w:r w:rsidRPr="00B00CC5"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Сторон, запреты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5.1. Арендодатель обязуется: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1) выполнять в полном объеме все условия договора;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2)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5.2. Арендодатель имеет право: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1) досрочно расторгнуть настоящий договор в случаях, предусмотренных действующим законодательством и настоящим договором;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lastRenderedPageBreak/>
        <w:t>2)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действующего законодательства;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3) вносить в органы государственной власти и местного самоуправления, осуществляющие государственный и муниципальный земельный контроль, требования о приостановлении работ, проводимых Арендатором с нарушением законодательства либо условий, установленных настоящим договором;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4) требовать от Арендатора возмещения убытков, включая упущенной выгоды, причиненных ухудшением качества арендованных земель в результате деятельности Арендатора;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5) требовать от Арендатора, в том числе в судебном порядке, выполнения всех условий настоящего договора;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6) осуществлять иные права, предусмотренные действующим законодательством и настоящим договором.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5.3.</w:t>
      </w:r>
      <w:r w:rsidRPr="00B00CC5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1)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2) 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1)</w:t>
      </w:r>
      <w:r w:rsidRPr="00B00CC5">
        <w:rPr>
          <w:rFonts w:ascii="Times New Roman" w:hAnsi="Times New Roman" w:cs="Times New Roman"/>
          <w:sz w:val="28"/>
          <w:szCs w:val="28"/>
        </w:rPr>
        <w:tab/>
        <w:t>осуществлять мероприятия по охране природных ресурсов, в том числе меры пожарной безопасности;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2)</w:t>
      </w:r>
      <w:r w:rsidRPr="00B00CC5">
        <w:rPr>
          <w:rFonts w:ascii="Times New Roman" w:hAnsi="Times New Roman" w:cs="Times New Roman"/>
          <w:sz w:val="28"/>
          <w:szCs w:val="28"/>
        </w:rPr>
        <w:tab/>
        <w:t>своевременно вносить арендную плату;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3)</w:t>
      </w:r>
      <w:r w:rsidRPr="00B00CC5">
        <w:rPr>
          <w:rFonts w:ascii="Times New Roman" w:hAnsi="Times New Roman" w:cs="Times New Roman"/>
          <w:sz w:val="28"/>
          <w:szCs w:val="28"/>
        </w:rPr>
        <w:tab/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4)</w:t>
      </w:r>
      <w:r w:rsidRPr="00B00CC5">
        <w:rPr>
          <w:rFonts w:ascii="Times New Roman" w:hAnsi="Times New Roman" w:cs="Times New Roman"/>
          <w:sz w:val="28"/>
          <w:szCs w:val="28"/>
        </w:rPr>
        <w:tab/>
        <w:t>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– передачи;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B00CC5">
        <w:rPr>
          <w:rFonts w:ascii="Times New Roman" w:hAnsi="Times New Roman" w:cs="Times New Roman"/>
          <w:sz w:val="28"/>
          <w:szCs w:val="28"/>
        </w:rPr>
        <w:tab/>
        <w:t>в случае прекращения действия договора, по требованию Арендодателя освободить земельный участок от временных некапитальных объектов (движимого имущества);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6)</w:t>
      </w:r>
      <w:r w:rsidRPr="00B00CC5">
        <w:rPr>
          <w:rFonts w:ascii="Times New Roman" w:hAnsi="Times New Roman" w:cs="Times New Roman"/>
          <w:sz w:val="28"/>
          <w:szCs w:val="28"/>
        </w:rPr>
        <w:tab/>
        <w:t xml:space="preserve">обеспечивать Арендодателю, а также органам, осуществляющим государственный и муниципальный земельный контроль, свободный доступ на земельный участок для осуществления </w:t>
      </w:r>
      <w:proofErr w:type="gramStart"/>
      <w:r w:rsidRPr="00B00C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0CC5">
        <w:rPr>
          <w:rFonts w:ascii="Times New Roman" w:hAnsi="Times New Roman" w:cs="Times New Roman"/>
          <w:sz w:val="28"/>
          <w:szCs w:val="28"/>
        </w:rPr>
        <w:t xml:space="preserve"> использованием земельного участка;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7)</w:t>
      </w:r>
      <w:r w:rsidRPr="00B00CC5">
        <w:rPr>
          <w:rFonts w:ascii="Times New Roman" w:hAnsi="Times New Roman" w:cs="Times New Roman"/>
          <w:sz w:val="28"/>
          <w:szCs w:val="28"/>
        </w:rPr>
        <w:tab/>
        <w:t>не нарушать права других землепользователей;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8)</w:t>
      </w:r>
      <w:r w:rsidRPr="00B00CC5">
        <w:rPr>
          <w:rFonts w:ascii="Times New Roman" w:hAnsi="Times New Roman" w:cs="Times New Roman"/>
          <w:sz w:val="28"/>
          <w:szCs w:val="28"/>
        </w:rPr>
        <w:tab/>
        <w:t>представлять по требованию Арендодателя копии платежных документов, подтверждающих перечисление арендной платы;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9)</w:t>
      </w:r>
      <w:r w:rsidRPr="00B00CC5">
        <w:rPr>
          <w:rFonts w:ascii="Times New Roman" w:hAnsi="Times New Roman" w:cs="Times New Roman"/>
          <w:sz w:val="28"/>
          <w:szCs w:val="28"/>
        </w:rPr>
        <w:tab/>
        <w:t>выполнять иные требования, предусмотренные Земельным кодексом Российской Федерации, федеральными законами</w:t>
      </w:r>
      <w:proofErr w:type="gramStart"/>
      <w:r w:rsidRPr="00B00C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CC5">
        <w:rPr>
          <w:rFonts w:ascii="Times New Roman" w:hAnsi="Times New Roman" w:cs="Times New Roman"/>
          <w:sz w:val="28"/>
          <w:szCs w:val="28"/>
        </w:rPr>
        <w:t>10)</w:t>
      </w:r>
      <w:r w:rsidRPr="00B00CC5">
        <w:rPr>
          <w:rFonts w:ascii="Times New Roman" w:hAnsi="Times New Roman" w:cs="Times New Roman"/>
          <w:sz w:val="28"/>
          <w:szCs w:val="28"/>
        </w:rPr>
        <w:tab/>
        <w:t>в соответствии со статьями 30 – 32 Федерального закона от 25.06.2002 № 73-ФЗ «Об объектах культурного наследия (памятниках истории и культуры) народов Российской Федерации» в случае, если орган охраны объектов культурного наследия не имеет данных об отсутствии на земельном участке объектов, обладающих признаками объекта культурного наследия, до начала проведения земляных, строительных, мелиоративных, хозяйственных и иных работ, осуществление которых может оказывать прямое</w:t>
      </w:r>
      <w:proofErr w:type="gramEnd"/>
      <w:r w:rsidRPr="00B00CC5">
        <w:rPr>
          <w:rFonts w:ascii="Times New Roman" w:hAnsi="Times New Roman" w:cs="Times New Roman"/>
          <w:sz w:val="28"/>
          <w:szCs w:val="28"/>
        </w:rPr>
        <w:t xml:space="preserve"> или косвенное воздействие на объект, обладающий признаками объекта культурного наследия,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историко-культурной экспертизы земельного участка.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5.4. Арендатор осуществляет права на использование земельного участка, предусмотренные настоящим договором и законодательством 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 xml:space="preserve">5.5. Арендатор вправе с согласия Арендодателя 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</w:t>
      </w:r>
      <w:r w:rsidRPr="00B00CC5">
        <w:rPr>
          <w:rFonts w:ascii="Times New Roman" w:hAnsi="Times New Roman" w:cs="Times New Roman"/>
          <w:sz w:val="28"/>
          <w:szCs w:val="28"/>
        </w:rPr>
        <w:lastRenderedPageBreak/>
        <w:t xml:space="preserve">взноса в производственный кооператив в пределах срока настоящего договора. 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CC5">
        <w:rPr>
          <w:rFonts w:ascii="Times New Roman" w:hAnsi="Times New Roman" w:cs="Times New Roman"/>
          <w:sz w:val="28"/>
          <w:szCs w:val="28"/>
        </w:rPr>
        <w:t>Арендатор вправе 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</w:t>
      </w:r>
      <w:r w:rsidR="00623D03">
        <w:rPr>
          <w:rFonts w:ascii="Times New Roman" w:hAnsi="Times New Roman" w:cs="Times New Roman"/>
          <w:sz w:val="28"/>
          <w:szCs w:val="28"/>
        </w:rPr>
        <w:t>еля при условии его уведомления</w:t>
      </w:r>
      <w:r w:rsidRPr="00B00C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 xml:space="preserve">5.6. Арендатор имеет право с согласия Арендодателя передать земельный участок в субаренду в пределах срока договора аренды земельного участка. 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Арендатор имеет право передать земельный участок в субаренду в пределах срока договора аренды земельного участка без согласия Арендодат</w:t>
      </w:r>
      <w:r>
        <w:rPr>
          <w:rFonts w:ascii="Times New Roman" w:hAnsi="Times New Roman" w:cs="Times New Roman"/>
          <w:sz w:val="28"/>
          <w:szCs w:val="28"/>
        </w:rPr>
        <w:t>еля при условии его уведомления</w:t>
      </w:r>
      <w:r w:rsidRPr="00B00CC5">
        <w:rPr>
          <w:rFonts w:ascii="Times New Roman" w:hAnsi="Times New Roman" w:cs="Times New Roman"/>
          <w:sz w:val="28"/>
          <w:szCs w:val="28"/>
        </w:rPr>
        <w:t>.</w:t>
      </w:r>
    </w:p>
    <w:p w:rsidR="00B00CC5" w:rsidRP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5">
        <w:rPr>
          <w:rFonts w:ascii="Times New Roman" w:hAnsi="Times New Roman" w:cs="Times New Roman"/>
          <w:b/>
          <w:sz w:val="28"/>
          <w:szCs w:val="28"/>
        </w:rPr>
        <w:t>6. Ответственность сторон.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6.1. Ответственность Арендодателя: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6.1.1.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6.2. Ответственность Арендатора: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 xml:space="preserve">6.2.1. В случае </w:t>
      </w:r>
      <w:proofErr w:type="gramStart"/>
      <w:r w:rsidRPr="00B00CC5">
        <w:rPr>
          <w:rFonts w:ascii="Times New Roman" w:hAnsi="Times New Roman" w:cs="Times New Roman"/>
          <w:sz w:val="28"/>
          <w:szCs w:val="28"/>
        </w:rPr>
        <w:t>не внесения</w:t>
      </w:r>
      <w:proofErr w:type="gramEnd"/>
      <w:r w:rsidRPr="00B00CC5">
        <w:rPr>
          <w:rFonts w:ascii="Times New Roman" w:hAnsi="Times New Roman" w:cs="Times New Roman"/>
          <w:sz w:val="28"/>
          <w:szCs w:val="28"/>
        </w:rPr>
        <w:t xml:space="preserve"> Арендатором платежей в сроки, установленные настоящим договором, начисляются пени в размере 0,06% от суммы неуплаты за каждый день просрочки.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6.2.2. Уплата неустойки (пени, штраф), установленной настоящим договором, не освобождает Арендатора от выполнения лежащих на нем обязательств или устранения нарушений условий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B00CC5" w:rsidRPr="00B00CC5" w:rsidRDefault="0008539D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B00CC5" w:rsidRPr="00B00CC5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B00CC5" w:rsidRP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5">
        <w:rPr>
          <w:rFonts w:ascii="Times New Roman" w:hAnsi="Times New Roman" w:cs="Times New Roman"/>
          <w:b/>
          <w:sz w:val="28"/>
          <w:szCs w:val="28"/>
        </w:rPr>
        <w:t>7. Расторжение настоящего договора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lastRenderedPageBreak/>
        <w:t xml:space="preserve">Досрочное расторжение настоящего договора по требованию Арендодателя возможно только на основании решения суда при существенном нарушении </w:t>
      </w:r>
      <w:r>
        <w:rPr>
          <w:rFonts w:ascii="Times New Roman" w:hAnsi="Times New Roman" w:cs="Times New Roman"/>
          <w:sz w:val="28"/>
          <w:szCs w:val="28"/>
        </w:rPr>
        <w:t>Арендатором настоящего договора</w:t>
      </w:r>
      <w:r w:rsidRPr="00B00CC5">
        <w:rPr>
          <w:rFonts w:ascii="Times New Roman" w:hAnsi="Times New Roman" w:cs="Times New Roman"/>
          <w:sz w:val="28"/>
          <w:szCs w:val="28"/>
        </w:rPr>
        <w:t>.</w:t>
      </w:r>
    </w:p>
    <w:p w:rsidR="00B00CC5" w:rsidRP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5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8.1.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 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8.2. Вопросы, не урегулированные настоящим договором, подлежат разрешению в соответствии с действующим законодательством Российской Федерации.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8.3. Стороны договорились урегулировать споры, вытекающие из настоящего договора, путем переговоров.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 xml:space="preserve">8.4. Настоящий договор составлен на ___ (количество листов прописью) </w:t>
      </w:r>
      <w:proofErr w:type="gramStart"/>
      <w:r w:rsidRPr="00B00CC5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B00CC5">
        <w:rPr>
          <w:rFonts w:ascii="Times New Roman" w:hAnsi="Times New Roman" w:cs="Times New Roman"/>
          <w:sz w:val="28"/>
          <w:szCs w:val="28"/>
        </w:rPr>
        <w:t>.</w:t>
      </w:r>
    </w:p>
    <w:p w:rsidR="00B00CC5" w:rsidRP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C5">
        <w:rPr>
          <w:rFonts w:ascii="Times New Roman" w:hAnsi="Times New Roman" w:cs="Times New Roman"/>
          <w:sz w:val="28"/>
          <w:szCs w:val="28"/>
        </w:rPr>
        <w:t>8.5. Настоящий договор составлен в трех экземплярах: по одному для Арендодателя и Арендатора и один – для органа, осуществляющего государственную регистрацию прав на недвижимое имущество и сделок с ним.</w:t>
      </w:r>
    </w:p>
    <w:p w:rsidR="00B00CC5" w:rsidRDefault="00B00CC5" w:rsidP="00B00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5">
        <w:rPr>
          <w:rFonts w:ascii="Times New Roman" w:hAnsi="Times New Roman" w:cs="Times New Roman"/>
          <w:b/>
          <w:sz w:val="28"/>
          <w:szCs w:val="28"/>
        </w:rPr>
        <w:t>9. Место нахождения (жительства) и другие реквизиты сторон</w:t>
      </w:r>
    </w:p>
    <w:p w:rsidR="00B00CC5" w:rsidRPr="00297EE8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>Арендодатель</w:t>
      </w:r>
    </w:p>
    <w:p w:rsid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B00CC5" w:rsidRPr="00297EE8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>Арендатор</w:t>
      </w:r>
    </w:p>
    <w:p w:rsidR="00B00CC5" w:rsidRDefault="00B00CC5" w:rsidP="00B00C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AF51FA" w:rsidRDefault="00AF51FA" w:rsidP="002A2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FA" w:rsidRDefault="00AF51FA" w:rsidP="002A2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FA" w:rsidRDefault="00AF51FA" w:rsidP="002A2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8B" w:rsidRDefault="00BD778B" w:rsidP="002A2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8B" w:rsidRDefault="00BD778B" w:rsidP="002A2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8B" w:rsidRDefault="00BD778B" w:rsidP="002A2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E8" w:rsidRPr="00297EE8" w:rsidRDefault="00297EE8" w:rsidP="002A2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7EE8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аукционе</w:t>
      </w:r>
    </w:p>
    <w:p w:rsidR="00297EE8" w:rsidRPr="00297EE8" w:rsidRDefault="00297EE8" w:rsidP="002A2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>Прошу допустить меня к участию в аукционе</w:t>
      </w:r>
      <w:r w:rsidRPr="007E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533">
        <w:rPr>
          <w:rFonts w:ascii="Times New Roman" w:hAnsi="Times New Roman" w:cs="Times New Roman"/>
          <w:b/>
          <w:i/>
          <w:sz w:val="28"/>
          <w:szCs w:val="28"/>
        </w:rPr>
        <w:t>на право заключения договора аренды земельного участка</w:t>
      </w:r>
      <w:r w:rsidRPr="00297EE8">
        <w:rPr>
          <w:rFonts w:ascii="Times New Roman" w:hAnsi="Times New Roman" w:cs="Times New Roman"/>
          <w:sz w:val="28"/>
          <w:szCs w:val="28"/>
        </w:rPr>
        <w:t xml:space="preserve"> </w:t>
      </w:r>
      <w:r w:rsidR="002A287F">
        <w:rPr>
          <w:rFonts w:ascii="Times New Roman" w:hAnsi="Times New Roman" w:cs="Times New Roman"/>
          <w:sz w:val="28"/>
          <w:szCs w:val="28"/>
        </w:rPr>
        <w:t>Лот № ____</w:t>
      </w:r>
      <w:r w:rsidRPr="00297EE8">
        <w:rPr>
          <w:rFonts w:ascii="Times New Roman" w:hAnsi="Times New Roman" w:cs="Times New Roman"/>
          <w:sz w:val="28"/>
          <w:szCs w:val="28"/>
        </w:rPr>
        <w:t>в отношении следующего земельного участка.</w:t>
      </w:r>
    </w:p>
    <w:p w:rsidR="00297EE8" w:rsidRPr="00297EE8" w:rsidRDefault="00297EE8" w:rsidP="002A2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  <w:r w:rsidR="007E520A">
        <w:rPr>
          <w:rFonts w:ascii="Times New Roman" w:hAnsi="Times New Roman" w:cs="Times New Roman"/>
          <w:sz w:val="28"/>
          <w:szCs w:val="28"/>
        </w:rPr>
        <w:t>__________</w:t>
      </w:r>
      <w:r w:rsidR="0040040D">
        <w:rPr>
          <w:rFonts w:ascii="Times New Roman" w:hAnsi="Times New Roman" w:cs="Times New Roman"/>
          <w:sz w:val="28"/>
          <w:szCs w:val="28"/>
        </w:rPr>
        <w:t>___</w:t>
      </w:r>
      <w:r w:rsidR="00D6753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E520A" w:rsidRDefault="00297EE8" w:rsidP="002A2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>Местоположение земельного участка: ____________________</w:t>
      </w:r>
      <w:r w:rsidR="007E520A">
        <w:rPr>
          <w:rFonts w:ascii="Times New Roman" w:hAnsi="Times New Roman" w:cs="Times New Roman"/>
          <w:sz w:val="28"/>
          <w:szCs w:val="28"/>
        </w:rPr>
        <w:t>_____________</w:t>
      </w:r>
      <w:r w:rsidR="0040040D">
        <w:rPr>
          <w:rFonts w:ascii="Times New Roman" w:hAnsi="Times New Roman" w:cs="Times New Roman"/>
          <w:sz w:val="28"/>
          <w:szCs w:val="28"/>
        </w:rPr>
        <w:t>___</w:t>
      </w:r>
      <w:r w:rsidR="00D675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7EE8" w:rsidRPr="00297EE8" w:rsidRDefault="007E520A" w:rsidP="002A2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97EE8" w:rsidRPr="00297EE8" w:rsidRDefault="00297EE8" w:rsidP="002A2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297EE8" w:rsidRDefault="00297EE8" w:rsidP="002A2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>Банковские реквизиты счета для возврата задатка: __________________</w:t>
      </w:r>
      <w:r w:rsidR="007E520A">
        <w:rPr>
          <w:rFonts w:ascii="Times New Roman" w:hAnsi="Times New Roman" w:cs="Times New Roman"/>
          <w:sz w:val="28"/>
          <w:szCs w:val="28"/>
        </w:rPr>
        <w:t>_____</w:t>
      </w:r>
      <w:r w:rsidR="0040040D">
        <w:rPr>
          <w:rFonts w:ascii="Times New Roman" w:hAnsi="Times New Roman" w:cs="Times New Roman"/>
          <w:sz w:val="28"/>
          <w:szCs w:val="28"/>
        </w:rPr>
        <w:t>____</w:t>
      </w:r>
      <w:r w:rsidR="00D6753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0040D" w:rsidRDefault="0040040D" w:rsidP="002A2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67533">
        <w:rPr>
          <w:rFonts w:ascii="Times New Roman" w:hAnsi="Times New Roman" w:cs="Times New Roman"/>
          <w:sz w:val="28"/>
          <w:szCs w:val="28"/>
        </w:rPr>
        <w:t>_________</w:t>
      </w:r>
    </w:p>
    <w:p w:rsidR="00297EE8" w:rsidRPr="007E520A" w:rsidRDefault="00297EE8" w:rsidP="007E52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20A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Приложения: </w:t>
      </w:r>
    </w:p>
    <w:p w:rsidR="00297EE8" w:rsidRPr="00297EE8" w:rsidRDefault="00297EE8" w:rsidP="007E5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 xml:space="preserve">1) копия </w:t>
      </w:r>
      <w:r w:rsidR="00D92363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Pr="00297EE8">
        <w:rPr>
          <w:rFonts w:ascii="Times New Roman" w:hAnsi="Times New Roman" w:cs="Times New Roman"/>
          <w:sz w:val="28"/>
          <w:szCs w:val="28"/>
        </w:rPr>
        <w:t>;</w:t>
      </w:r>
    </w:p>
    <w:p w:rsidR="00297EE8" w:rsidRPr="00297EE8" w:rsidRDefault="00297EE8" w:rsidP="007E5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E8" w:rsidRPr="00297EE8" w:rsidRDefault="00297EE8" w:rsidP="007E5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>3) документ, подтверждающий внесение задатка.</w:t>
      </w:r>
    </w:p>
    <w:p w:rsidR="00297EE8" w:rsidRDefault="00297EE8" w:rsidP="007E5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E8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 персональных данных, указанных  в заявлении в порядке, установленном законодательством Российской Федерации о персональных </w:t>
      </w:r>
      <w:proofErr w:type="gramStart"/>
      <w:r w:rsidRPr="00297EE8">
        <w:rPr>
          <w:rFonts w:ascii="Times New Roman" w:hAnsi="Times New Roman" w:cs="Times New Roman"/>
          <w:sz w:val="28"/>
          <w:szCs w:val="28"/>
        </w:rPr>
        <w:t>да</w:t>
      </w:r>
      <w:r w:rsidR="00D47349">
        <w:rPr>
          <w:rFonts w:ascii="Times New Roman" w:hAnsi="Times New Roman" w:cs="Times New Roman"/>
          <w:sz w:val="28"/>
          <w:szCs w:val="28"/>
        </w:rPr>
        <w:t xml:space="preserve"> </w:t>
      </w:r>
      <w:r w:rsidRPr="00297EE8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Pr="00297E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1"/>
        <w:gridCol w:w="924"/>
        <w:gridCol w:w="6216"/>
      </w:tblGrid>
      <w:tr w:rsidR="00C83A49" w:rsidTr="00C83A49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C83A49" w:rsidRDefault="00C83A49" w:rsidP="007E52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3A49" w:rsidRDefault="00C83A49" w:rsidP="007E52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C83A49" w:rsidRPr="00C83A49" w:rsidRDefault="00C83A49" w:rsidP="007E52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49" w:rsidTr="00C83A49">
        <w:tc>
          <w:tcPr>
            <w:tcW w:w="2518" w:type="dxa"/>
            <w:tcBorders>
              <w:left w:val="nil"/>
              <w:right w:val="nil"/>
            </w:tcBorders>
          </w:tcPr>
          <w:p w:rsidR="00C83A49" w:rsidRPr="00C83A49" w:rsidRDefault="00C83A49" w:rsidP="007E520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A4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3A49" w:rsidRDefault="00C83A49" w:rsidP="007E52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C83A49" w:rsidRPr="00C83A49" w:rsidRDefault="00C83A49" w:rsidP="007E52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3A49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 и (при наличии) отчества подписавшего лица,</w:t>
            </w:r>
            <w:proofErr w:type="gramEnd"/>
          </w:p>
        </w:tc>
      </w:tr>
      <w:tr w:rsidR="00C83A49" w:rsidTr="00C83A49">
        <w:tc>
          <w:tcPr>
            <w:tcW w:w="2518" w:type="dxa"/>
            <w:tcBorders>
              <w:left w:val="nil"/>
              <w:right w:val="nil"/>
            </w:tcBorders>
          </w:tcPr>
          <w:p w:rsidR="00C83A49" w:rsidRPr="00C83A49" w:rsidRDefault="00C83A49" w:rsidP="007E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3A49" w:rsidRDefault="00C83A49" w:rsidP="007E52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C83A49" w:rsidRPr="00C83A49" w:rsidRDefault="00C83A49" w:rsidP="007E52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83A49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должности подписавшего лица либо указание</w:t>
            </w:r>
          </w:p>
        </w:tc>
      </w:tr>
      <w:tr w:rsidR="00C83A49" w:rsidTr="00C83A49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C83A49" w:rsidRPr="00C83A49" w:rsidRDefault="00C83A49" w:rsidP="007E52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A49">
              <w:rPr>
                <w:rFonts w:ascii="Times New Roman" w:hAnsi="Times New Roman" w:cs="Times New Roman"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3A49" w:rsidRDefault="00C83A49" w:rsidP="007E52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left w:val="nil"/>
              <w:bottom w:val="nil"/>
              <w:right w:val="nil"/>
            </w:tcBorders>
          </w:tcPr>
          <w:p w:rsidR="00C83A49" w:rsidRPr="00C83A49" w:rsidRDefault="00C83A49" w:rsidP="007E52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83A49">
              <w:rPr>
                <w:rFonts w:ascii="Times New Roman" w:hAnsi="Times New Roman" w:cs="Times New Roman"/>
                <w:i/>
                <w:sz w:val="24"/>
                <w:szCs w:val="24"/>
              </w:rPr>
              <w:t>а то, что подписавшее лицо является представителем по доверенности)</w:t>
            </w:r>
          </w:p>
        </w:tc>
      </w:tr>
    </w:tbl>
    <w:p w:rsidR="0040040D" w:rsidRPr="0040040D" w:rsidRDefault="0040040D" w:rsidP="0040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0D"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40040D" w:rsidRPr="0040040D" w:rsidRDefault="0040040D" w:rsidP="0040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0D">
        <w:rPr>
          <w:rFonts w:ascii="Times New Roman" w:hAnsi="Times New Roman" w:cs="Times New Roman"/>
          <w:b/>
          <w:sz w:val="24"/>
          <w:szCs w:val="24"/>
        </w:rPr>
        <w:lastRenderedPageBreak/>
        <w:t>____ час</w:t>
      </w:r>
      <w:proofErr w:type="gramStart"/>
      <w:r w:rsidRPr="004004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040D">
        <w:rPr>
          <w:rFonts w:ascii="Times New Roman" w:hAnsi="Times New Roman" w:cs="Times New Roman"/>
          <w:b/>
          <w:sz w:val="24"/>
          <w:szCs w:val="24"/>
        </w:rPr>
        <w:t xml:space="preserve"> ____ </w:t>
      </w:r>
      <w:proofErr w:type="gramStart"/>
      <w:r w:rsidRPr="0040040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0040D">
        <w:rPr>
          <w:rFonts w:ascii="Times New Roman" w:hAnsi="Times New Roman" w:cs="Times New Roman"/>
          <w:b/>
          <w:sz w:val="24"/>
          <w:szCs w:val="24"/>
        </w:rPr>
        <w:t>ин. «____» __________ 20__ г.</w:t>
      </w:r>
    </w:p>
    <w:p w:rsidR="0040040D" w:rsidRPr="0040040D" w:rsidRDefault="0040040D" w:rsidP="0040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0D">
        <w:rPr>
          <w:rFonts w:ascii="Times New Roman" w:hAnsi="Times New Roman" w:cs="Times New Roman"/>
          <w:b/>
          <w:sz w:val="24"/>
          <w:szCs w:val="24"/>
        </w:rPr>
        <w:t>Уполномоченный представитель</w:t>
      </w:r>
    </w:p>
    <w:p w:rsidR="0040040D" w:rsidRPr="0040040D" w:rsidRDefault="0040040D" w:rsidP="0040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0D">
        <w:rPr>
          <w:rFonts w:ascii="Times New Roman" w:hAnsi="Times New Roman" w:cs="Times New Roman"/>
          <w:b/>
          <w:sz w:val="24"/>
          <w:szCs w:val="24"/>
        </w:rPr>
        <w:t>Организатор торгов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6F7147" w:rsidRPr="0040040D" w:rsidRDefault="0040040D" w:rsidP="0040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0040D">
        <w:rPr>
          <w:rFonts w:ascii="Times New Roman" w:hAnsi="Times New Roman" w:cs="Times New Roman"/>
          <w:b/>
          <w:sz w:val="24"/>
          <w:szCs w:val="24"/>
        </w:rPr>
        <w:t>(должность, подпись, ФИО)</w:t>
      </w:r>
    </w:p>
    <w:sectPr w:rsidR="006F7147" w:rsidRPr="0040040D" w:rsidSect="000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BD6"/>
    <w:multiLevelType w:val="hybridMultilevel"/>
    <w:tmpl w:val="2FF4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8"/>
    <w:rsid w:val="00002886"/>
    <w:rsid w:val="000033B2"/>
    <w:rsid w:val="00010B1E"/>
    <w:rsid w:val="00011681"/>
    <w:rsid w:val="00011A89"/>
    <w:rsid w:val="00013797"/>
    <w:rsid w:val="00013CF1"/>
    <w:rsid w:val="000140FE"/>
    <w:rsid w:val="00015373"/>
    <w:rsid w:val="000158FC"/>
    <w:rsid w:val="00020C83"/>
    <w:rsid w:val="0002118D"/>
    <w:rsid w:val="00021621"/>
    <w:rsid w:val="0002333D"/>
    <w:rsid w:val="00024AC3"/>
    <w:rsid w:val="00024C42"/>
    <w:rsid w:val="00025295"/>
    <w:rsid w:val="00026B66"/>
    <w:rsid w:val="00026F26"/>
    <w:rsid w:val="000301F2"/>
    <w:rsid w:val="000329B1"/>
    <w:rsid w:val="0004083A"/>
    <w:rsid w:val="00041DA5"/>
    <w:rsid w:val="00042CD6"/>
    <w:rsid w:val="0004378D"/>
    <w:rsid w:val="00043C77"/>
    <w:rsid w:val="0004610C"/>
    <w:rsid w:val="00051C2E"/>
    <w:rsid w:val="000544F8"/>
    <w:rsid w:val="000553A6"/>
    <w:rsid w:val="00055CA1"/>
    <w:rsid w:val="00060655"/>
    <w:rsid w:val="0006086C"/>
    <w:rsid w:val="0006381A"/>
    <w:rsid w:val="00063D2A"/>
    <w:rsid w:val="00065E10"/>
    <w:rsid w:val="00066C8B"/>
    <w:rsid w:val="000710D1"/>
    <w:rsid w:val="0007155A"/>
    <w:rsid w:val="00071726"/>
    <w:rsid w:val="0007315C"/>
    <w:rsid w:val="000742BE"/>
    <w:rsid w:val="00076115"/>
    <w:rsid w:val="000766C8"/>
    <w:rsid w:val="00080C6E"/>
    <w:rsid w:val="00081B3E"/>
    <w:rsid w:val="00084009"/>
    <w:rsid w:val="00084E83"/>
    <w:rsid w:val="0008539D"/>
    <w:rsid w:val="00094F41"/>
    <w:rsid w:val="00096152"/>
    <w:rsid w:val="000A0002"/>
    <w:rsid w:val="000A013D"/>
    <w:rsid w:val="000A0188"/>
    <w:rsid w:val="000A0883"/>
    <w:rsid w:val="000A0F64"/>
    <w:rsid w:val="000A3ACB"/>
    <w:rsid w:val="000A60B2"/>
    <w:rsid w:val="000B6CAA"/>
    <w:rsid w:val="000C0A8A"/>
    <w:rsid w:val="000C1930"/>
    <w:rsid w:val="000C357B"/>
    <w:rsid w:val="000C6BA1"/>
    <w:rsid w:val="000C73F4"/>
    <w:rsid w:val="000D331E"/>
    <w:rsid w:val="000D50BA"/>
    <w:rsid w:val="000D5878"/>
    <w:rsid w:val="000D626D"/>
    <w:rsid w:val="000E06E6"/>
    <w:rsid w:val="000E1B34"/>
    <w:rsid w:val="000E4428"/>
    <w:rsid w:val="000E4446"/>
    <w:rsid w:val="000F0F32"/>
    <w:rsid w:val="000F1731"/>
    <w:rsid w:val="000F1843"/>
    <w:rsid w:val="000F29C0"/>
    <w:rsid w:val="000F61F0"/>
    <w:rsid w:val="000F62B0"/>
    <w:rsid w:val="000F707F"/>
    <w:rsid w:val="000F7684"/>
    <w:rsid w:val="00100098"/>
    <w:rsid w:val="001045D2"/>
    <w:rsid w:val="0011295B"/>
    <w:rsid w:val="0011662C"/>
    <w:rsid w:val="00117FDE"/>
    <w:rsid w:val="0012343F"/>
    <w:rsid w:val="001243B0"/>
    <w:rsid w:val="00124D90"/>
    <w:rsid w:val="00126B0F"/>
    <w:rsid w:val="00127449"/>
    <w:rsid w:val="00127875"/>
    <w:rsid w:val="00131A32"/>
    <w:rsid w:val="00133813"/>
    <w:rsid w:val="00134113"/>
    <w:rsid w:val="00135657"/>
    <w:rsid w:val="00141C4E"/>
    <w:rsid w:val="001453DA"/>
    <w:rsid w:val="0014702A"/>
    <w:rsid w:val="00150D55"/>
    <w:rsid w:val="001514D6"/>
    <w:rsid w:val="001526BC"/>
    <w:rsid w:val="00152C57"/>
    <w:rsid w:val="00152D37"/>
    <w:rsid w:val="00153197"/>
    <w:rsid w:val="0015461A"/>
    <w:rsid w:val="0015668D"/>
    <w:rsid w:val="001609E0"/>
    <w:rsid w:val="00160B35"/>
    <w:rsid w:val="00161690"/>
    <w:rsid w:val="001632A1"/>
    <w:rsid w:val="00163735"/>
    <w:rsid w:val="001649D9"/>
    <w:rsid w:val="00166F26"/>
    <w:rsid w:val="00167EA7"/>
    <w:rsid w:val="00172B09"/>
    <w:rsid w:val="001736BB"/>
    <w:rsid w:val="00175154"/>
    <w:rsid w:val="0017645F"/>
    <w:rsid w:val="00182447"/>
    <w:rsid w:val="001838A7"/>
    <w:rsid w:val="0018592C"/>
    <w:rsid w:val="00185FA2"/>
    <w:rsid w:val="00187960"/>
    <w:rsid w:val="001950AC"/>
    <w:rsid w:val="00195446"/>
    <w:rsid w:val="001A479F"/>
    <w:rsid w:val="001A5FB2"/>
    <w:rsid w:val="001A6D23"/>
    <w:rsid w:val="001B1115"/>
    <w:rsid w:val="001B1A8F"/>
    <w:rsid w:val="001B1F34"/>
    <w:rsid w:val="001B4084"/>
    <w:rsid w:val="001B51B6"/>
    <w:rsid w:val="001B6262"/>
    <w:rsid w:val="001B6E9B"/>
    <w:rsid w:val="001C3A22"/>
    <w:rsid w:val="001C5501"/>
    <w:rsid w:val="001C5967"/>
    <w:rsid w:val="001C5A18"/>
    <w:rsid w:val="001C722D"/>
    <w:rsid w:val="001C7A92"/>
    <w:rsid w:val="001C7C6B"/>
    <w:rsid w:val="001D28FD"/>
    <w:rsid w:val="001D2C37"/>
    <w:rsid w:val="001D41F3"/>
    <w:rsid w:val="001D592E"/>
    <w:rsid w:val="001D7D42"/>
    <w:rsid w:val="001E3539"/>
    <w:rsid w:val="001E6904"/>
    <w:rsid w:val="001E7CE5"/>
    <w:rsid w:val="001F57F4"/>
    <w:rsid w:val="001F7B0D"/>
    <w:rsid w:val="001F7DD0"/>
    <w:rsid w:val="00202308"/>
    <w:rsid w:val="00202591"/>
    <w:rsid w:val="00202750"/>
    <w:rsid w:val="00203A90"/>
    <w:rsid w:val="0020681C"/>
    <w:rsid w:val="00217394"/>
    <w:rsid w:val="00221723"/>
    <w:rsid w:val="00223A41"/>
    <w:rsid w:val="002266C3"/>
    <w:rsid w:val="0023086C"/>
    <w:rsid w:val="002368AD"/>
    <w:rsid w:val="00237253"/>
    <w:rsid w:val="002470C6"/>
    <w:rsid w:val="00254236"/>
    <w:rsid w:val="00255C9A"/>
    <w:rsid w:val="0025700D"/>
    <w:rsid w:val="00264F4C"/>
    <w:rsid w:val="00274283"/>
    <w:rsid w:val="0027483A"/>
    <w:rsid w:val="00274AC5"/>
    <w:rsid w:val="002751B3"/>
    <w:rsid w:val="00276F57"/>
    <w:rsid w:val="00285649"/>
    <w:rsid w:val="00286018"/>
    <w:rsid w:val="00290413"/>
    <w:rsid w:val="002904D5"/>
    <w:rsid w:val="00290BB8"/>
    <w:rsid w:val="00290E7D"/>
    <w:rsid w:val="002943C7"/>
    <w:rsid w:val="00296ED3"/>
    <w:rsid w:val="00297EE8"/>
    <w:rsid w:val="002A0863"/>
    <w:rsid w:val="002A2559"/>
    <w:rsid w:val="002A287F"/>
    <w:rsid w:val="002B00DD"/>
    <w:rsid w:val="002B14C6"/>
    <w:rsid w:val="002B1523"/>
    <w:rsid w:val="002B1D25"/>
    <w:rsid w:val="002B3382"/>
    <w:rsid w:val="002C192C"/>
    <w:rsid w:val="002C4CF3"/>
    <w:rsid w:val="002C68D8"/>
    <w:rsid w:val="002C782D"/>
    <w:rsid w:val="002D4251"/>
    <w:rsid w:val="002E4DD9"/>
    <w:rsid w:val="002E6A52"/>
    <w:rsid w:val="002F513E"/>
    <w:rsid w:val="002F6CE2"/>
    <w:rsid w:val="0030155F"/>
    <w:rsid w:val="003076F3"/>
    <w:rsid w:val="00310082"/>
    <w:rsid w:val="00310F36"/>
    <w:rsid w:val="003133D7"/>
    <w:rsid w:val="00313BEA"/>
    <w:rsid w:val="00313D91"/>
    <w:rsid w:val="0031414B"/>
    <w:rsid w:val="00315695"/>
    <w:rsid w:val="003156C4"/>
    <w:rsid w:val="0031606A"/>
    <w:rsid w:val="003239A7"/>
    <w:rsid w:val="0032447E"/>
    <w:rsid w:val="003246D1"/>
    <w:rsid w:val="00324B96"/>
    <w:rsid w:val="00326306"/>
    <w:rsid w:val="003303F3"/>
    <w:rsid w:val="00331CE4"/>
    <w:rsid w:val="003322D1"/>
    <w:rsid w:val="003328C8"/>
    <w:rsid w:val="00332C6F"/>
    <w:rsid w:val="00333801"/>
    <w:rsid w:val="00333BEE"/>
    <w:rsid w:val="00335D14"/>
    <w:rsid w:val="00340757"/>
    <w:rsid w:val="00340D15"/>
    <w:rsid w:val="00341A6A"/>
    <w:rsid w:val="003427B8"/>
    <w:rsid w:val="003436B0"/>
    <w:rsid w:val="00346EBB"/>
    <w:rsid w:val="003513F4"/>
    <w:rsid w:val="0036083E"/>
    <w:rsid w:val="00360EAA"/>
    <w:rsid w:val="00361418"/>
    <w:rsid w:val="00361EA5"/>
    <w:rsid w:val="003625B1"/>
    <w:rsid w:val="00362CB9"/>
    <w:rsid w:val="00363852"/>
    <w:rsid w:val="003657C3"/>
    <w:rsid w:val="00366E9F"/>
    <w:rsid w:val="00371722"/>
    <w:rsid w:val="00371F65"/>
    <w:rsid w:val="00372BBB"/>
    <w:rsid w:val="003736CF"/>
    <w:rsid w:val="0037415A"/>
    <w:rsid w:val="00375248"/>
    <w:rsid w:val="00375B58"/>
    <w:rsid w:val="00375C42"/>
    <w:rsid w:val="0038318E"/>
    <w:rsid w:val="0038380F"/>
    <w:rsid w:val="00385B7B"/>
    <w:rsid w:val="00386012"/>
    <w:rsid w:val="003873BC"/>
    <w:rsid w:val="0039348C"/>
    <w:rsid w:val="0039542C"/>
    <w:rsid w:val="003B017D"/>
    <w:rsid w:val="003B0C98"/>
    <w:rsid w:val="003B29A7"/>
    <w:rsid w:val="003B2D0A"/>
    <w:rsid w:val="003B44EE"/>
    <w:rsid w:val="003B576B"/>
    <w:rsid w:val="003B64E9"/>
    <w:rsid w:val="003C473C"/>
    <w:rsid w:val="003C4FF8"/>
    <w:rsid w:val="003D2721"/>
    <w:rsid w:val="003D45CF"/>
    <w:rsid w:val="003D5346"/>
    <w:rsid w:val="003D6574"/>
    <w:rsid w:val="003E3344"/>
    <w:rsid w:val="003E34E9"/>
    <w:rsid w:val="003E6FDF"/>
    <w:rsid w:val="003F14FA"/>
    <w:rsid w:val="0040040D"/>
    <w:rsid w:val="00403266"/>
    <w:rsid w:val="0040450D"/>
    <w:rsid w:val="00404E30"/>
    <w:rsid w:val="00407967"/>
    <w:rsid w:val="004079AC"/>
    <w:rsid w:val="00407D56"/>
    <w:rsid w:val="00411E3F"/>
    <w:rsid w:val="0041256D"/>
    <w:rsid w:val="00413864"/>
    <w:rsid w:val="0041651D"/>
    <w:rsid w:val="004206D1"/>
    <w:rsid w:val="00421581"/>
    <w:rsid w:val="00421A4A"/>
    <w:rsid w:val="00423157"/>
    <w:rsid w:val="004232C3"/>
    <w:rsid w:val="00424676"/>
    <w:rsid w:val="004316B1"/>
    <w:rsid w:val="00433E93"/>
    <w:rsid w:val="00436AB6"/>
    <w:rsid w:val="004441E2"/>
    <w:rsid w:val="00446F4C"/>
    <w:rsid w:val="00447BC3"/>
    <w:rsid w:val="0045319A"/>
    <w:rsid w:val="0045455B"/>
    <w:rsid w:val="00456083"/>
    <w:rsid w:val="00456178"/>
    <w:rsid w:val="0046184E"/>
    <w:rsid w:val="00464B26"/>
    <w:rsid w:val="004706DD"/>
    <w:rsid w:val="00472A42"/>
    <w:rsid w:val="0047621C"/>
    <w:rsid w:val="00476385"/>
    <w:rsid w:val="004779CD"/>
    <w:rsid w:val="00480D32"/>
    <w:rsid w:val="00480FA9"/>
    <w:rsid w:val="00482E2B"/>
    <w:rsid w:val="00484C61"/>
    <w:rsid w:val="00485D93"/>
    <w:rsid w:val="004907C7"/>
    <w:rsid w:val="00492036"/>
    <w:rsid w:val="004936FD"/>
    <w:rsid w:val="00494CB7"/>
    <w:rsid w:val="004A12A8"/>
    <w:rsid w:val="004A1398"/>
    <w:rsid w:val="004A167D"/>
    <w:rsid w:val="004A23DA"/>
    <w:rsid w:val="004B0C76"/>
    <w:rsid w:val="004B3386"/>
    <w:rsid w:val="004B7706"/>
    <w:rsid w:val="004C3A96"/>
    <w:rsid w:val="004C5F8C"/>
    <w:rsid w:val="004D033C"/>
    <w:rsid w:val="004D14C3"/>
    <w:rsid w:val="004E054C"/>
    <w:rsid w:val="004F0514"/>
    <w:rsid w:val="004F492C"/>
    <w:rsid w:val="004F7550"/>
    <w:rsid w:val="005005D4"/>
    <w:rsid w:val="005009B6"/>
    <w:rsid w:val="005070A0"/>
    <w:rsid w:val="0051011F"/>
    <w:rsid w:val="00512F23"/>
    <w:rsid w:val="00514EA1"/>
    <w:rsid w:val="00521E39"/>
    <w:rsid w:val="00522D18"/>
    <w:rsid w:val="005259D4"/>
    <w:rsid w:val="00525DD0"/>
    <w:rsid w:val="00533839"/>
    <w:rsid w:val="0053513F"/>
    <w:rsid w:val="00536170"/>
    <w:rsid w:val="00536843"/>
    <w:rsid w:val="00541EF3"/>
    <w:rsid w:val="00545310"/>
    <w:rsid w:val="005506CE"/>
    <w:rsid w:val="00550CAE"/>
    <w:rsid w:val="00550FCF"/>
    <w:rsid w:val="00553EDA"/>
    <w:rsid w:val="00554199"/>
    <w:rsid w:val="00557269"/>
    <w:rsid w:val="00562522"/>
    <w:rsid w:val="0056366B"/>
    <w:rsid w:val="0056386B"/>
    <w:rsid w:val="00566627"/>
    <w:rsid w:val="0056739C"/>
    <w:rsid w:val="00567DD4"/>
    <w:rsid w:val="00570D91"/>
    <w:rsid w:val="005715EA"/>
    <w:rsid w:val="005719B2"/>
    <w:rsid w:val="005737F3"/>
    <w:rsid w:val="00576F4A"/>
    <w:rsid w:val="005808A9"/>
    <w:rsid w:val="0058238B"/>
    <w:rsid w:val="005860D2"/>
    <w:rsid w:val="00590A12"/>
    <w:rsid w:val="0059201D"/>
    <w:rsid w:val="00592C5B"/>
    <w:rsid w:val="00595B88"/>
    <w:rsid w:val="005975E5"/>
    <w:rsid w:val="005A2629"/>
    <w:rsid w:val="005A7074"/>
    <w:rsid w:val="005A7192"/>
    <w:rsid w:val="005B0AFC"/>
    <w:rsid w:val="005B3ED3"/>
    <w:rsid w:val="005B4D10"/>
    <w:rsid w:val="005B5F71"/>
    <w:rsid w:val="005B7D00"/>
    <w:rsid w:val="005C25EE"/>
    <w:rsid w:val="005C373F"/>
    <w:rsid w:val="005C63B9"/>
    <w:rsid w:val="005C78B4"/>
    <w:rsid w:val="005D14AC"/>
    <w:rsid w:val="005D2123"/>
    <w:rsid w:val="005D5908"/>
    <w:rsid w:val="005D67FA"/>
    <w:rsid w:val="005E15DC"/>
    <w:rsid w:val="005E6435"/>
    <w:rsid w:val="005E662D"/>
    <w:rsid w:val="005F49D0"/>
    <w:rsid w:val="005F5602"/>
    <w:rsid w:val="005F58C0"/>
    <w:rsid w:val="005F6B4D"/>
    <w:rsid w:val="00600370"/>
    <w:rsid w:val="006013B7"/>
    <w:rsid w:val="00601873"/>
    <w:rsid w:val="0060762A"/>
    <w:rsid w:val="00611756"/>
    <w:rsid w:val="006157C4"/>
    <w:rsid w:val="00617548"/>
    <w:rsid w:val="00617EA7"/>
    <w:rsid w:val="00620471"/>
    <w:rsid w:val="00623249"/>
    <w:rsid w:val="00623D03"/>
    <w:rsid w:val="006248F4"/>
    <w:rsid w:val="00624986"/>
    <w:rsid w:val="00626062"/>
    <w:rsid w:val="006336FE"/>
    <w:rsid w:val="00633D78"/>
    <w:rsid w:val="00634D54"/>
    <w:rsid w:val="00635889"/>
    <w:rsid w:val="00635BC5"/>
    <w:rsid w:val="00637246"/>
    <w:rsid w:val="00640ADB"/>
    <w:rsid w:val="00646D5A"/>
    <w:rsid w:val="00651A7D"/>
    <w:rsid w:val="00652092"/>
    <w:rsid w:val="006520F9"/>
    <w:rsid w:val="00653E84"/>
    <w:rsid w:val="00654301"/>
    <w:rsid w:val="00654EF9"/>
    <w:rsid w:val="00656D3C"/>
    <w:rsid w:val="00657E1F"/>
    <w:rsid w:val="00667297"/>
    <w:rsid w:val="00667944"/>
    <w:rsid w:val="00667E61"/>
    <w:rsid w:val="00671B2B"/>
    <w:rsid w:val="006726B6"/>
    <w:rsid w:val="00674602"/>
    <w:rsid w:val="00685F83"/>
    <w:rsid w:val="00692B7B"/>
    <w:rsid w:val="00695A59"/>
    <w:rsid w:val="006960B9"/>
    <w:rsid w:val="0069625B"/>
    <w:rsid w:val="00696B11"/>
    <w:rsid w:val="00696D5D"/>
    <w:rsid w:val="00697522"/>
    <w:rsid w:val="00697E7E"/>
    <w:rsid w:val="006A0022"/>
    <w:rsid w:val="006A1E12"/>
    <w:rsid w:val="006A3745"/>
    <w:rsid w:val="006A7C63"/>
    <w:rsid w:val="006B366C"/>
    <w:rsid w:val="006C133E"/>
    <w:rsid w:val="006C3526"/>
    <w:rsid w:val="006C4550"/>
    <w:rsid w:val="006C51FD"/>
    <w:rsid w:val="006C6F88"/>
    <w:rsid w:val="006C746B"/>
    <w:rsid w:val="006D1EB9"/>
    <w:rsid w:val="006D2ED7"/>
    <w:rsid w:val="006D4303"/>
    <w:rsid w:val="006D563E"/>
    <w:rsid w:val="006D6DFB"/>
    <w:rsid w:val="006D789B"/>
    <w:rsid w:val="006E0A5A"/>
    <w:rsid w:val="006F12C2"/>
    <w:rsid w:val="006F2A07"/>
    <w:rsid w:val="006F3A81"/>
    <w:rsid w:val="006F7147"/>
    <w:rsid w:val="00702801"/>
    <w:rsid w:val="00702C5D"/>
    <w:rsid w:val="0070334C"/>
    <w:rsid w:val="007054D6"/>
    <w:rsid w:val="007065F5"/>
    <w:rsid w:val="00707DC0"/>
    <w:rsid w:val="00710224"/>
    <w:rsid w:val="00711672"/>
    <w:rsid w:val="0071291D"/>
    <w:rsid w:val="00712C08"/>
    <w:rsid w:val="0071328E"/>
    <w:rsid w:val="00713BA2"/>
    <w:rsid w:val="007144B7"/>
    <w:rsid w:val="0071525D"/>
    <w:rsid w:val="0071628B"/>
    <w:rsid w:val="007167B1"/>
    <w:rsid w:val="00724B46"/>
    <w:rsid w:val="00725CCB"/>
    <w:rsid w:val="00727290"/>
    <w:rsid w:val="0073216B"/>
    <w:rsid w:val="007421B4"/>
    <w:rsid w:val="00742BAE"/>
    <w:rsid w:val="00747528"/>
    <w:rsid w:val="00747AB6"/>
    <w:rsid w:val="007549FE"/>
    <w:rsid w:val="007564D3"/>
    <w:rsid w:val="00756563"/>
    <w:rsid w:val="00761175"/>
    <w:rsid w:val="00764CEE"/>
    <w:rsid w:val="007652DF"/>
    <w:rsid w:val="007660AC"/>
    <w:rsid w:val="00766B4D"/>
    <w:rsid w:val="007725CD"/>
    <w:rsid w:val="007801CF"/>
    <w:rsid w:val="007821A9"/>
    <w:rsid w:val="007823BA"/>
    <w:rsid w:val="00783F8E"/>
    <w:rsid w:val="0078701F"/>
    <w:rsid w:val="00791952"/>
    <w:rsid w:val="0079338A"/>
    <w:rsid w:val="007941D6"/>
    <w:rsid w:val="00795D65"/>
    <w:rsid w:val="00796DEC"/>
    <w:rsid w:val="00797948"/>
    <w:rsid w:val="007A389C"/>
    <w:rsid w:val="007A4B45"/>
    <w:rsid w:val="007A4BBE"/>
    <w:rsid w:val="007A4DB0"/>
    <w:rsid w:val="007B0C5D"/>
    <w:rsid w:val="007B0C7C"/>
    <w:rsid w:val="007B1ABF"/>
    <w:rsid w:val="007B1B68"/>
    <w:rsid w:val="007B2D53"/>
    <w:rsid w:val="007B6298"/>
    <w:rsid w:val="007C12E3"/>
    <w:rsid w:val="007C1A93"/>
    <w:rsid w:val="007D00D2"/>
    <w:rsid w:val="007D0608"/>
    <w:rsid w:val="007D1058"/>
    <w:rsid w:val="007D21A4"/>
    <w:rsid w:val="007D28E3"/>
    <w:rsid w:val="007D337B"/>
    <w:rsid w:val="007D6AD8"/>
    <w:rsid w:val="007E06D2"/>
    <w:rsid w:val="007E520A"/>
    <w:rsid w:val="007E56B6"/>
    <w:rsid w:val="007E614B"/>
    <w:rsid w:val="007E65EB"/>
    <w:rsid w:val="007E6D01"/>
    <w:rsid w:val="007F02CA"/>
    <w:rsid w:val="007F1784"/>
    <w:rsid w:val="007F2AF8"/>
    <w:rsid w:val="007F421C"/>
    <w:rsid w:val="007F45CF"/>
    <w:rsid w:val="007F4DD5"/>
    <w:rsid w:val="00801167"/>
    <w:rsid w:val="00803244"/>
    <w:rsid w:val="00805346"/>
    <w:rsid w:val="008112E7"/>
    <w:rsid w:val="00812226"/>
    <w:rsid w:val="00815D3D"/>
    <w:rsid w:val="00820DBC"/>
    <w:rsid w:val="00822E68"/>
    <w:rsid w:val="008244E2"/>
    <w:rsid w:val="0082451E"/>
    <w:rsid w:val="008249D7"/>
    <w:rsid w:val="008260FA"/>
    <w:rsid w:val="00831D8E"/>
    <w:rsid w:val="0083363A"/>
    <w:rsid w:val="008357D4"/>
    <w:rsid w:val="00843200"/>
    <w:rsid w:val="0084533B"/>
    <w:rsid w:val="008467B1"/>
    <w:rsid w:val="0084703C"/>
    <w:rsid w:val="00847CB6"/>
    <w:rsid w:val="00850D01"/>
    <w:rsid w:val="00852129"/>
    <w:rsid w:val="00856673"/>
    <w:rsid w:val="0085693F"/>
    <w:rsid w:val="00856EAC"/>
    <w:rsid w:val="00860291"/>
    <w:rsid w:val="008629F9"/>
    <w:rsid w:val="00864A12"/>
    <w:rsid w:val="0086565A"/>
    <w:rsid w:val="00871AF1"/>
    <w:rsid w:val="0087350C"/>
    <w:rsid w:val="00883513"/>
    <w:rsid w:val="00883D7F"/>
    <w:rsid w:val="008841C6"/>
    <w:rsid w:val="00887A34"/>
    <w:rsid w:val="00887B0C"/>
    <w:rsid w:val="008900A1"/>
    <w:rsid w:val="00891959"/>
    <w:rsid w:val="0089768D"/>
    <w:rsid w:val="008A226F"/>
    <w:rsid w:val="008B4A43"/>
    <w:rsid w:val="008C074B"/>
    <w:rsid w:val="008C2331"/>
    <w:rsid w:val="008C6DAC"/>
    <w:rsid w:val="008C7562"/>
    <w:rsid w:val="008D79FE"/>
    <w:rsid w:val="008D7D23"/>
    <w:rsid w:val="008E09ED"/>
    <w:rsid w:val="008E30CC"/>
    <w:rsid w:val="008E77E1"/>
    <w:rsid w:val="008F0366"/>
    <w:rsid w:val="008F181A"/>
    <w:rsid w:val="008F3090"/>
    <w:rsid w:val="008F5349"/>
    <w:rsid w:val="00900B69"/>
    <w:rsid w:val="009036E0"/>
    <w:rsid w:val="00903DA9"/>
    <w:rsid w:val="009048AF"/>
    <w:rsid w:val="009065FA"/>
    <w:rsid w:val="00911BBA"/>
    <w:rsid w:val="009124D1"/>
    <w:rsid w:val="00915685"/>
    <w:rsid w:val="009160D4"/>
    <w:rsid w:val="00920BFD"/>
    <w:rsid w:val="00923672"/>
    <w:rsid w:val="00924800"/>
    <w:rsid w:val="00925ED5"/>
    <w:rsid w:val="00926081"/>
    <w:rsid w:val="009308D4"/>
    <w:rsid w:val="00930962"/>
    <w:rsid w:val="00933C58"/>
    <w:rsid w:val="00937ED6"/>
    <w:rsid w:val="009475D4"/>
    <w:rsid w:val="0095149E"/>
    <w:rsid w:val="00951622"/>
    <w:rsid w:val="00952C68"/>
    <w:rsid w:val="00954752"/>
    <w:rsid w:val="009578B7"/>
    <w:rsid w:val="00957A77"/>
    <w:rsid w:val="009623C0"/>
    <w:rsid w:val="0096279B"/>
    <w:rsid w:val="00963F89"/>
    <w:rsid w:val="00970A3C"/>
    <w:rsid w:val="00970D60"/>
    <w:rsid w:val="00970F43"/>
    <w:rsid w:val="009718F9"/>
    <w:rsid w:val="00971FAE"/>
    <w:rsid w:val="00975FDE"/>
    <w:rsid w:val="00976016"/>
    <w:rsid w:val="009818B1"/>
    <w:rsid w:val="00981E25"/>
    <w:rsid w:val="00984F50"/>
    <w:rsid w:val="00986730"/>
    <w:rsid w:val="00987856"/>
    <w:rsid w:val="00987859"/>
    <w:rsid w:val="00987D0F"/>
    <w:rsid w:val="00987DD3"/>
    <w:rsid w:val="0099197B"/>
    <w:rsid w:val="00992964"/>
    <w:rsid w:val="00992C2B"/>
    <w:rsid w:val="009941DD"/>
    <w:rsid w:val="00994690"/>
    <w:rsid w:val="00995532"/>
    <w:rsid w:val="0099607E"/>
    <w:rsid w:val="009A4C53"/>
    <w:rsid w:val="009A5057"/>
    <w:rsid w:val="009A559F"/>
    <w:rsid w:val="009A6AFC"/>
    <w:rsid w:val="009B2C31"/>
    <w:rsid w:val="009B7F7D"/>
    <w:rsid w:val="009C45E0"/>
    <w:rsid w:val="009C46F3"/>
    <w:rsid w:val="009C61CF"/>
    <w:rsid w:val="009C75BB"/>
    <w:rsid w:val="009D029E"/>
    <w:rsid w:val="009D0A62"/>
    <w:rsid w:val="009D1CA9"/>
    <w:rsid w:val="009D28E8"/>
    <w:rsid w:val="009D5C9B"/>
    <w:rsid w:val="009E1297"/>
    <w:rsid w:val="009E44B7"/>
    <w:rsid w:val="009E5769"/>
    <w:rsid w:val="009F1500"/>
    <w:rsid w:val="009F5256"/>
    <w:rsid w:val="009F5BDB"/>
    <w:rsid w:val="009F5DAC"/>
    <w:rsid w:val="00A01C9F"/>
    <w:rsid w:val="00A02769"/>
    <w:rsid w:val="00A030F6"/>
    <w:rsid w:val="00A07301"/>
    <w:rsid w:val="00A07A55"/>
    <w:rsid w:val="00A10182"/>
    <w:rsid w:val="00A1439B"/>
    <w:rsid w:val="00A16DAC"/>
    <w:rsid w:val="00A172F0"/>
    <w:rsid w:val="00A22220"/>
    <w:rsid w:val="00A22996"/>
    <w:rsid w:val="00A2333C"/>
    <w:rsid w:val="00A238FF"/>
    <w:rsid w:val="00A24303"/>
    <w:rsid w:val="00A26CC1"/>
    <w:rsid w:val="00A3101E"/>
    <w:rsid w:val="00A32D83"/>
    <w:rsid w:val="00A34745"/>
    <w:rsid w:val="00A34B97"/>
    <w:rsid w:val="00A35B6B"/>
    <w:rsid w:val="00A40CA4"/>
    <w:rsid w:val="00A47E54"/>
    <w:rsid w:val="00A506CB"/>
    <w:rsid w:val="00A51C6A"/>
    <w:rsid w:val="00A54FCB"/>
    <w:rsid w:val="00A5561E"/>
    <w:rsid w:val="00A6063F"/>
    <w:rsid w:val="00A61D10"/>
    <w:rsid w:val="00A66B9B"/>
    <w:rsid w:val="00A71123"/>
    <w:rsid w:val="00A711BA"/>
    <w:rsid w:val="00A71787"/>
    <w:rsid w:val="00A734AD"/>
    <w:rsid w:val="00A7543D"/>
    <w:rsid w:val="00A80A11"/>
    <w:rsid w:val="00A81C4A"/>
    <w:rsid w:val="00A86429"/>
    <w:rsid w:val="00A87777"/>
    <w:rsid w:val="00A8793B"/>
    <w:rsid w:val="00A96FD1"/>
    <w:rsid w:val="00AA0D3A"/>
    <w:rsid w:val="00AA6CD3"/>
    <w:rsid w:val="00AA7163"/>
    <w:rsid w:val="00AA7420"/>
    <w:rsid w:val="00AA7918"/>
    <w:rsid w:val="00AB0419"/>
    <w:rsid w:val="00AB0D52"/>
    <w:rsid w:val="00AB1DB5"/>
    <w:rsid w:val="00AB2365"/>
    <w:rsid w:val="00AB3466"/>
    <w:rsid w:val="00AB7C47"/>
    <w:rsid w:val="00AC1B6E"/>
    <w:rsid w:val="00AC1E41"/>
    <w:rsid w:val="00AC3C66"/>
    <w:rsid w:val="00AC6E6D"/>
    <w:rsid w:val="00AD0C85"/>
    <w:rsid w:val="00AD2E14"/>
    <w:rsid w:val="00AD347B"/>
    <w:rsid w:val="00AD6D01"/>
    <w:rsid w:val="00AD7AB5"/>
    <w:rsid w:val="00AE0071"/>
    <w:rsid w:val="00AE063A"/>
    <w:rsid w:val="00AE2C0E"/>
    <w:rsid w:val="00AE6A3C"/>
    <w:rsid w:val="00AE7317"/>
    <w:rsid w:val="00AF35BC"/>
    <w:rsid w:val="00AF40D2"/>
    <w:rsid w:val="00AF51FA"/>
    <w:rsid w:val="00AF5A5E"/>
    <w:rsid w:val="00B00CC5"/>
    <w:rsid w:val="00B0288F"/>
    <w:rsid w:val="00B07FD2"/>
    <w:rsid w:val="00B1037A"/>
    <w:rsid w:val="00B140A5"/>
    <w:rsid w:val="00B15C22"/>
    <w:rsid w:val="00B168F9"/>
    <w:rsid w:val="00B21918"/>
    <w:rsid w:val="00B21AA4"/>
    <w:rsid w:val="00B235F8"/>
    <w:rsid w:val="00B23DEB"/>
    <w:rsid w:val="00B25DEB"/>
    <w:rsid w:val="00B31834"/>
    <w:rsid w:val="00B36D81"/>
    <w:rsid w:val="00B37729"/>
    <w:rsid w:val="00B410B8"/>
    <w:rsid w:val="00B418C0"/>
    <w:rsid w:val="00B439F0"/>
    <w:rsid w:val="00B445A1"/>
    <w:rsid w:val="00B45018"/>
    <w:rsid w:val="00B47DBB"/>
    <w:rsid w:val="00B505D5"/>
    <w:rsid w:val="00B55EAA"/>
    <w:rsid w:val="00B57C3A"/>
    <w:rsid w:val="00B62EE0"/>
    <w:rsid w:val="00B643A8"/>
    <w:rsid w:val="00B64509"/>
    <w:rsid w:val="00B66251"/>
    <w:rsid w:val="00B74575"/>
    <w:rsid w:val="00B767E7"/>
    <w:rsid w:val="00B77DD0"/>
    <w:rsid w:val="00B83AE7"/>
    <w:rsid w:val="00B83D09"/>
    <w:rsid w:val="00B864E6"/>
    <w:rsid w:val="00B865BE"/>
    <w:rsid w:val="00B976F2"/>
    <w:rsid w:val="00BA7918"/>
    <w:rsid w:val="00BB1E40"/>
    <w:rsid w:val="00BB2B37"/>
    <w:rsid w:val="00BB2BFB"/>
    <w:rsid w:val="00BB3A35"/>
    <w:rsid w:val="00BB4A63"/>
    <w:rsid w:val="00BB5E93"/>
    <w:rsid w:val="00BC23AF"/>
    <w:rsid w:val="00BC2A0E"/>
    <w:rsid w:val="00BC42B1"/>
    <w:rsid w:val="00BC6608"/>
    <w:rsid w:val="00BD14A2"/>
    <w:rsid w:val="00BD38E8"/>
    <w:rsid w:val="00BD4087"/>
    <w:rsid w:val="00BD778B"/>
    <w:rsid w:val="00BE396B"/>
    <w:rsid w:val="00BE3BF1"/>
    <w:rsid w:val="00BF16C0"/>
    <w:rsid w:val="00BF36E8"/>
    <w:rsid w:val="00C0038E"/>
    <w:rsid w:val="00C012DC"/>
    <w:rsid w:val="00C02789"/>
    <w:rsid w:val="00C02C62"/>
    <w:rsid w:val="00C04EE8"/>
    <w:rsid w:val="00C07773"/>
    <w:rsid w:val="00C10412"/>
    <w:rsid w:val="00C11EE5"/>
    <w:rsid w:val="00C14111"/>
    <w:rsid w:val="00C15541"/>
    <w:rsid w:val="00C20717"/>
    <w:rsid w:val="00C305CB"/>
    <w:rsid w:val="00C31E98"/>
    <w:rsid w:val="00C3399B"/>
    <w:rsid w:val="00C44BD4"/>
    <w:rsid w:val="00C44C05"/>
    <w:rsid w:val="00C4761D"/>
    <w:rsid w:val="00C50DE8"/>
    <w:rsid w:val="00C528BE"/>
    <w:rsid w:val="00C52B73"/>
    <w:rsid w:val="00C60262"/>
    <w:rsid w:val="00C60285"/>
    <w:rsid w:val="00C60A9F"/>
    <w:rsid w:val="00C61ACF"/>
    <w:rsid w:val="00C6481C"/>
    <w:rsid w:val="00C65875"/>
    <w:rsid w:val="00C70062"/>
    <w:rsid w:val="00C75360"/>
    <w:rsid w:val="00C77951"/>
    <w:rsid w:val="00C83A49"/>
    <w:rsid w:val="00C8666E"/>
    <w:rsid w:val="00C90258"/>
    <w:rsid w:val="00C920B8"/>
    <w:rsid w:val="00C959FB"/>
    <w:rsid w:val="00CA2B8D"/>
    <w:rsid w:val="00CA31D4"/>
    <w:rsid w:val="00CA38D0"/>
    <w:rsid w:val="00CA3962"/>
    <w:rsid w:val="00CB2D33"/>
    <w:rsid w:val="00CB6FD3"/>
    <w:rsid w:val="00CC1600"/>
    <w:rsid w:val="00CC2D0D"/>
    <w:rsid w:val="00CC6529"/>
    <w:rsid w:val="00CD2019"/>
    <w:rsid w:val="00CD356E"/>
    <w:rsid w:val="00CD4739"/>
    <w:rsid w:val="00CD5762"/>
    <w:rsid w:val="00CD710F"/>
    <w:rsid w:val="00CD7B01"/>
    <w:rsid w:val="00CE158F"/>
    <w:rsid w:val="00CE5C71"/>
    <w:rsid w:val="00CE7311"/>
    <w:rsid w:val="00CF3828"/>
    <w:rsid w:val="00CF75A4"/>
    <w:rsid w:val="00D05FB2"/>
    <w:rsid w:val="00D07A7C"/>
    <w:rsid w:val="00D17AB9"/>
    <w:rsid w:val="00D2008D"/>
    <w:rsid w:val="00D20AC1"/>
    <w:rsid w:val="00D2131C"/>
    <w:rsid w:val="00D225C0"/>
    <w:rsid w:val="00D22EBD"/>
    <w:rsid w:val="00D274E5"/>
    <w:rsid w:val="00D27C57"/>
    <w:rsid w:val="00D3012A"/>
    <w:rsid w:val="00D30B7C"/>
    <w:rsid w:val="00D3189A"/>
    <w:rsid w:val="00D31D34"/>
    <w:rsid w:val="00D34262"/>
    <w:rsid w:val="00D379C7"/>
    <w:rsid w:val="00D4120F"/>
    <w:rsid w:val="00D42579"/>
    <w:rsid w:val="00D45BD2"/>
    <w:rsid w:val="00D46E93"/>
    <w:rsid w:val="00D47349"/>
    <w:rsid w:val="00D5228B"/>
    <w:rsid w:val="00D53A8E"/>
    <w:rsid w:val="00D53BB9"/>
    <w:rsid w:val="00D54E88"/>
    <w:rsid w:val="00D55CC5"/>
    <w:rsid w:val="00D57A44"/>
    <w:rsid w:val="00D61C9B"/>
    <w:rsid w:val="00D62986"/>
    <w:rsid w:val="00D63D17"/>
    <w:rsid w:val="00D6440A"/>
    <w:rsid w:val="00D66602"/>
    <w:rsid w:val="00D67533"/>
    <w:rsid w:val="00D7069B"/>
    <w:rsid w:val="00D7205B"/>
    <w:rsid w:val="00D80053"/>
    <w:rsid w:val="00D84985"/>
    <w:rsid w:val="00D871AC"/>
    <w:rsid w:val="00D873D8"/>
    <w:rsid w:val="00D878A2"/>
    <w:rsid w:val="00D90189"/>
    <w:rsid w:val="00D92363"/>
    <w:rsid w:val="00D93619"/>
    <w:rsid w:val="00D952A4"/>
    <w:rsid w:val="00DA0FBC"/>
    <w:rsid w:val="00DA3DC3"/>
    <w:rsid w:val="00DA45AF"/>
    <w:rsid w:val="00DA60B9"/>
    <w:rsid w:val="00DB33CF"/>
    <w:rsid w:val="00DD148C"/>
    <w:rsid w:val="00DD59DE"/>
    <w:rsid w:val="00DD7195"/>
    <w:rsid w:val="00DD7520"/>
    <w:rsid w:val="00DE006F"/>
    <w:rsid w:val="00DE2E05"/>
    <w:rsid w:val="00DE37D0"/>
    <w:rsid w:val="00DE4E76"/>
    <w:rsid w:val="00DE5AD4"/>
    <w:rsid w:val="00DE7119"/>
    <w:rsid w:val="00DE74FF"/>
    <w:rsid w:val="00DE7E86"/>
    <w:rsid w:val="00DF1879"/>
    <w:rsid w:val="00DF2650"/>
    <w:rsid w:val="00E0157E"/>
    <w:rsid w:val="00E027C9"/>
    <w:rsid w:val="00E0330E"/>
    <w:rsid w:val="00E117F9"/>
    <w:rsid w:val="00E1336C"/>
    <w:rsid w:val="00E141AE"/>
    <w:rsid w:val="00E17DC2"/>
    <w:rsid w:val="00E2254F"/>
    <w:rsid w:val="00E26522"/>
    <w:rsid w:val="00E27746"/>
    <w:rsid w:val="00E331B6"/>
    <w:rsid w:val="00E34FBC"/>
    <w:rsid w:val="00E36089"/>
    <w:rsid w:val="00E36C66"/>
    <w:rsid w:val="00E37561"/>
    <w:rsid w:val="00E37DD8"/>
    <w:rsid w:val="00E46E21"/>
    <w:rsid w:val="00E52651"/>
    <w:rsid w:val="00E5296B"/>
    <w:rsid w:val="00E648D8"/>
    <w:rsid w:val="00E66141"/>
    <w:rsid w:val="00E66DEF"/>
    <w:rsid w:val="00E750DB"/>
    <w:rsid w:val="00E85147"/>
    <w:rsid w:val="00EA0BC9"/>
    <w:rsid w:val="00EA0FB4"/>
    <w:rsid w:val="00EA4C2A"/>
    <w:rsid w:val="00EA6C2B"/>
    <w:rsid w:val="00EB0CE6"/>
    <w:rsid w:val="00EB12D0"/>
    <w:rsid w:val="00EB272A"/>
    <w:rsid w:val="00EB3233"/>
    <w:rsid w:val="00EB4797"/>
    <w:rsid w:val="00EB51D0"/>
    <w:rsid w:val="00EC1CF0"/>
    <w:rsid w:val="00EC26D9"/>
    <w:rsid w:val="00EC274C"/>
    <w:rsid w:val="00EC294E"/>
    <w:rsid w:val="00EC4C58"/>
    <w:rsid w:val="00EC5EB0"/>
    <w:rsid w:val="00ED7747"/>
    <w:rsid w:val="00EE21AD"/>
    <w:rsid w:val="00EE67AB"/>
    <w:rsid w:val="00EF0F96"/>
    <w:rsid w:val="00EF4135"/>
    <w:rsid w:val="00F04288"/>
    <w:rsid w:val="00F0536D"/>
    <w:rsid w:val="00F14A8B"/>
    <w:rsid w:val="00F16AB6"/>
    <w:rsid w:val="00F16F3B"/>
    <w:rsid w:val="00F2287C"/>
    <w:rsid w:val="00F24E30"/>
    <w:rsid w:val="00F24EEF"/>
    <w:rsid w:val="00F24FF9"/>
    <w:rsid w:val="00F25315"/>
    <w:rsid w:val="00F30B7F"/>
    <w:rsid w:val="00F32772"/>
    <w:rsid w:val="00F33AFF"/>
    <w:rsid w:val="00F35D9B"/>
    <w:rsid w:val="00F375AA"/>
    <w:rsid w:val="00F41251"/>
    <w:rsid w:val="00F5427A"/>
    <w:rsid w:val="00F54F8B"/>
    <w:rsid w:val="00F558EE"/>
    <w:rsid w:val="00F56401"/>
    <w:rsid w:val="00F62F30"/>
    <w:rsid w:val="00F706CD"/>
    <w:rsid w:val="00F73452"/>
    <w:rsid w:val="00F7693A"/>
    <w:rsid w:val="00F77D57"/>
    <w:rsid w:val="00F826F2"/>
    <w:rsid w:val="00F85F31"/>
    <w:rsid w:val="00F937F0"/>
    <w:rsid w:val="00F973A3"/>
    <w:rsid w:val="00F97E2C"/>
    <w:rsid w:val="00FA30FE"/>
    <w:rsid w:val="00FA56E0"/>
    <w:rsid w:val="00FA7F25"/>
    <w:rsid w:val="00FB7AEB"/>
    <w:rsid w:val="00FC0EBB"/>
    <w:rsid w:val="00FC2A93"/>
    <w:rsid w:val="00FC3324"/>
    <w:rsid w:val="00FC37CE"/>
    <w:rsid w:val="00FC4851"/>
    <w:rsid w:val="00FD0665"/>
    <w:rsid w:val="00FD3F86"/>
    <w:rsid w:val="00FD43A4"/>
    <w:rsid w:val="00FD77AF"/>
    <w:rsid w:val="00FE19F2"/>
    <w:rsid w:val="00FE7EB4"/>
    <w:rsid w:val="00FF0C3A"/>
    <w:rsid w:val="00FF1789"/>
    <w:rsid w:val="00FF19AE"/>
    <w:rsid w:val="00FF1A34"/>
    <w:rsid w:val="00FF1C15"/>
    <w:rsid w:val="00FF2C60"/>
    <w:rsid w:val="00FF2CC9"/>
    <w:rsid w:val="00FF39C3"/>
    <w:rsid w:val="00FF501B"/>
    <w:rsid w:val="00FF5E52"/>
    <w:rsid w:val="00FF7922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4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4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0171-DC4A-4ADD-BAB8-F90C5A6D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12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Парамзина</cp:lastModifiedBy>
  <cp:revision>37</cp:revision>
  <cp:lastPrinted>2020-04-28T09:52:00Z</cp:lastPrinted>
  <dcterms:created xsi:type="dcterms:W3CDTF">2019-03-20T06:36:00Z</dcterms:created>
  <dcterms:modified xsi:type="dcterms:W3CDTF">2020-08-10T04:29:00Z</dcterms:modified>
</cp:coreProperties>
</file>